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0D856" w14:textId="57339B34" w:rsidR="005F778B" w:rsidRDefault="005F778B" w:rsidP="005F778B">
      <w:bookmarkStart w:id="0" w:name="_Hlk141705157"/>
      <w:r>
        <w:rPr>
          <w:b/>
          <w:bCs/>
        </w:rPr>
        <w:t>STEP 1:</w:t>
      </w:r>
      <w:r>
        <w:t xml:space="preserve">  Update the Subject Line above with your BUILDING / ROOM# / BRIEF DESCRIPTION OF ISSUE</w:t>
      </w:r>
    </w:p>
    <w:p w14:paraId="37F81397" w14:textId="77777777" w:rsidR="005F778B" w:rsidRDefault="005F778B" w:rsidP="005F778B">
      <w:r>
        <w:rPr>
          <w:b/>
          <w:bCs/>
        </w:rPr>
        <w:t>STEP 2:</w:t>
      </w:r>
      <w:r>
        <w:t xml:space="preserve">  Complete all the fields </w:t>
      </w:r>
      <w:r>
        <w:rPr>
          <w:highlight w:val="yellow"/>
        </w:rPr>
        <w:t>below that are highlighted in yellow.</w:t>
      </w:r>
    </w:p>
    <w:p w14:paraId="4314521C" w14:textId="77777777" w:rsidR="005F778B" w:rsidRDefault="005F778B" w:rsidP="005F778B">
      <w:r>
        <w:rPr>
          <w:b/>
          <w:bCs/>
        </w:rPr>
        <w:t>STEP 3:</w:t>
      </w:r>
      <w:r>
        <w:t xml:space="preserve">  Attach any photos to the email before submitting.</w:t>
      </w:r>
    </w:p>
    <w:tbl>
      <w:tblPr>
        <w:tblW w:w="11112" w:type="dxa"/>
        <w:tblLook w:val="04A0" w:firstRow="1" w:lastRow="0" w:firstColumn="1" w:lastColumn="0" w:noHBand="0" w:noVBand="1"/>
      </w:tblPr>
      <w:tblGrid>
        <w:gridCol w:w="5130"/>
        <w:gridCol w:w="5760"/>
        <w:gridCol w:w="222"/>
      </w:tblGrid>
      <w:tr w:rsidR="005F778B" w14:paraId="23252C26" w14:textId="77777777" w:rsidTr="005F778B">
        <w:trPr>
          <w:gridAfter w:val="1"/>
          <w:wAfter w:w="222" w:type="dxa"/>
          <w:trHeight w:val="1050"/>
        </w:trPr>
        <w:tc>
          <w:tcPr>
            <w:tcW w:w="10890" w:type="dxa"/>
            <w:gridSpan w:val="2"/>
            <w:noWrap/>
            <w:vAlign w:val="bottom"/>
          </w:tcPr>
          <w:p w14:paraId="7D9ED63B" w14:textId="77777777" w:rsidR="005F778B" w:rsidRDefault="005F778B">
            <w:pPr>
              <w:spacing w:line="240" w:lineRule="auto"/>
              <w:rPr>
                <w:rFonts w:ascii="Calibri" w:hAnsi="Calibri" w:cs="Calibri"/>
                <w:color w:val="000000"/>
                <w:kern w:val="0"/>
                <w:lang w:eastAsia="en-CA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74"/>
            </w:tblGrid>
            <w:tr w:rsidR="005F778B" w14:paraId="419B09FA" w14:textId="77777777">
              <w:trPr>
                <w:trHeight w:val="1050"/>
                <w:tblCellSpacing w:w="0" w:type="dxa"/>
              </w:trPr>
              <w:tc>
                <w:tcPr>
                  <w:tcW w:w="10940" w:type="dxa"/>
                  <w:shd w:val="clear" w:color="auto" w:fill="FFFFFF"/>
                  <w:vAlign w:val="center"/>
                  <w:hideMark/>
                </w:tcPr>
                <w:p w14:paraId="518DA25F" w14:textId="24B6CC97" w:rsidR="005F778B" w:rsidRDefault="005F778B">
                  <w:pPr>
                    <w:spacing w:line="240" w:lineRule="auto"/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40"/>
                      <w:szCs w:val="40"/>
                      <w:lang w:eastAsia="en-CA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05F51705" wp14:editId="65DB262A">
                        <wp:simplePos x="0" y="0"/>
                        <wp:positionH relativeFrom="column">
                          <wp:posOffset>-71755</wp:posOffset>
                        </wp:positionH>
                        <wp:positionV relativeFrom="paragraph">
                          <wp:posOffset>-166370</wp:posOffset>
                        </wp:positionV>
                        <wp:extent cx="2286000" cy="986790"/>
                        <wp:effectExtent l="0" t="0" r="0" b="3810"/>
                        <wp:wrapNone/>
                        <wp:docPr id="734837750" name="Picture 1" descr="A logo with text on it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A logo with text on it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0" cy="9867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40"/>
                      <w:szCs w:val="40"/>
                      <w:lang w:eastAsia="en-CA"/>
                    </w:rPr>
                    <w:t>Repair Request - Complete All Fields Below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40"/>
                      <w:szCs w:val="40"/>
                      <w:lang w:eastAsia="en-CA"/>
                    </w:rPr>
                    <w:br/>
                  </w:r>
                  <w:r>
                    <w:rPr>
                      <w:rFonts w:ascii="Calibri" w:hAnsi="Calibri" w:cs="Calibri"/>
                      <w:i/>
                      <w:iCs/>
                      <w:color w:val="FF0000"/>
                      <w:kern w:val="0"/>
                      <w:sz w:val="32"/>
                      <w:szCs w:val="32"/>
                      <w:lang w:eastAsia="en-CA"/>
                    </w:rPr>
                    <w:t>Only create one request per repair email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kern w:val="0"/>
                      <w:lang w:eastAsia="en-CA"/>
                    </w:rPr>
                    <w:t>.</w:t>
                  </w:r>
                </w:p>
              </w:tc>
            </w:tr>
          </w:tbl>
          <w:p w14:paraId="73DA9223" w14:textId="77777777" w:rsidR="005F778B" w:rsidRDefault="005F778B"/>
        </w:tc>
      </w:tr>
      <w:tr w:rsidR="005F778B" w14:paraId="405E5C38" w14:textId="77777777" w:rsidTr="005F778B">
        <w:trPr>
          <w:gridAfter w:val="1"/>
          <w:wAfter w:w="222" w:type="dxa"/>
          <w:trHeight w:val="300"/>
        </w:trPr>
        <w:tc>
          <w:tcPr>
            <w:tcW w:w="5130" w:type="dxa"/>
            <w:shd w:val="clear" w:color="auto" w:fill="FFFFFF"/>
            <w:noWrap/>
            <w:vAlign w:val="bottom"/>
            <w:hideMark/>
          </w:tcPr>
          <w:p w14:paraId="641B62C7" w14:textId="77777777" w:rsidR="005F778B" w:rsidRDefault="005F778B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lang w:eastAsia="en-CA"/>
              </w:rPr>
              <w:t> </w:t>
            </w:r>
          </w:p>
        </w:tc>
        <w:tc>
          <w:tcPr>
            <w:tcW w:w="5760" w:type="dxa"/>
            <w:shd w:val="clear" w:color="auto" w:fill="FFFFFF"/>
            <w:vAlign w:val="center"/>
            <w:hideMark/>
          </w:tcPr>
          <w:p w14:paraId="09A9563F" w14:textId="77777777" w:rsidR="005F778B" w:rsidRDefault="005F778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kern w:val="0"/>
                <w:lang w:eastAsia="en-CA"/>
              </w:rPr>
            </w:pPr>
            <w:r>
              <w:rPr>
                <w:rFonts w:ascii="Calibri" w:hAnsi="Calibri" w:cs="Calibri"/>
                <w:color w:val="000000"/>
                <w:kern w:val="0"/>
                <w:lang w:eastAsia="en-CA"/>
              </w:rPr>
              <w:t> </w:t>
            </w:r>
          </w:p>
        </w:tc>
      </w:tr>
      <w:tr w:rsidR="005F778B" w14:paraId="35131EDE" w14:textId="77777777" w:rsidTr="005F778B">
        <w:trPr>
          <w:gridAfter w:val="1"/>
          <w:wAfter w:w="222" w:type="dxa"/>
          <w:trHeight w:val="432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F04A60F" w14:textId="77777777" w:rsidR="005F778B" w:rsidRDefault="005F778B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</w:rPr>
              <w:t>Requesting Faculty / Department: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06385DB" w14:textId="77777777" w:rsidR="005F778B" w:rsidRDefault="005F778B">
            <w:pP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</w:rPr>
            </w:pPr>
          </w:p>
        </w:tc>
      </w:tr>
      <w:tr w:rsidR="005F778B" w14:paraId="603460C1" w14:textId="77777777" w:rsidTr="005F778B">
        <w:trPr>
          <w:gridAfter w:val="1"/>
          <w:wAfter w:w="222" w:type="dxa"/>
          <w:trHeight w:val="432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93EB50" w14:textId="77777777" w:rsidR="005F778B" w:rsidRDefault="005F778B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</w:rPr>
              <w:t>Account Number for Billing: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AB72C88" w14:textId="77777777" w:rsidR="005F778B" w:rsidRDefault="005F778B">
            <w:pP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</w:rPr>
            </w:pPr>
          </w:p>
        </w:tc>
      </w:tr>
      <w:tr w:rsidR="005F778B" w14:paraId="10B4820F" w14:textId="77777777" w:rsidTr="005F778B">
        <w:trPr>
          <w:gridAfter w:val="1"/>
          <w:wAfter w:w="222" w:type="dxa"/>
          <w:trHeight w:val="432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70B5FC" w14:textId="77777777" w:rsidR="005F778B" w:rsidRDefault="005F778B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</w:rPr>
              <w:t>Requestor Name &amp; Extension: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30277A4" w14:textId="77777777" w:rsidR="005F778B" w:rsidRDefault="005F778B">
            <w:pP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</w:rPr>
            </w:pPr>
          </w:p>
        </w:tc>
      </w:tr>
      <w:tr w:rsidR="005F778B" w14:paraId="0C4B2E2D" w14:textId="77777777" w:rsidTr="005F778B">
        <w:trPr>
          <w:gridAfter w:val="1"/>
          <w:wAfter w:w="222" w:type="dxa"/>
          <w:trHeight w:val="432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EE24C2" w14:textId="77777777" w:rsidR="005F778B" w:rsidRDefault="005F778B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</w:rPr>
              <w:t>Contact Name &amp; Ext. (if different from above):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60516DF" w14:textId="77777777" w:rsidR="005F778B" w:rsidRDefault="005F778B">
            <w:pP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</w:rPr>
            </w:pPr>
          </w:p>
        </w:tc>
      </w:tr>
      <w:tr w:rsidR="005F778B" w14:paraId="4C02D237" w14:textId="77777777" w:rsidTr="005F778B">
        <w:trPr>
          <w:gridAfter w:val="1"/>
          <w:wAfter w:w="222" w:type="dxa"/>
          <w:trHeight w:val="432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B371A90" w14:textId="77777777" w:rsidR="005F778B" w:rsidRDefault="005F778B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</w:rPr>
              <w:t>Description of Work Request:</w:t>
            </w:r>
          </w:p>
        </w:tc>
      </w:tr>
      <w:tr w:rsidR="005F778B" w14:paraId="048366D6" w14:textId="77777777" w:rsidTr="005F778B">
        <w:trPr>
          <w:gridAfter w:val="1"/>
          <w:wAfter w:w="222" w:type="dxa"/>
          <w:trHeight w:val="450"/>
        </w:trPr>
        <w:tc>
          <w:tcPr>
            <w:tcW w:w="10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234761E6" w14:textId="77777777" w:rsidR="005F778B" w:rsidRDefault="005F778B"/>
        </w:tc>
      </w:tr>
      <w:tr w:rsidR="005F778B" w14:paraId="7FD78082" w14:textId="77777777" w:rsidTr="005F778B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CCEA6" w14:textId="77777777" w:rsidR="005F778B" w:rsidRDefault="005F778B">
            <w:pPr>
              <w:spacing w:line="240" w:lineRule="auto"/>
            </w:pPr>
          </w:p>
        </w:tc>
        <w:tc>
          <w:tcPr>
            <w:tcW w:w="222" w:type="dxa"/>
            <w:noWrap/>
            <w:vAlign w:val="bottom"/>
            <w:hideMark/>
          </w:tcPr>
          <w:p w14:paraId="466084E8" w14:textId="77777777" w:rsidR="005F778B" w:rsidRDefault="005F778B"/>
        </w:tc>
      </w:tr>
      <w:tr w:rsidR="005F778B" w14:paraId="1C0D8E6E" w14:textId="77777777" w:rsidTr="005F778B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9FF54" w14:textId="77777777" w:rsidR="005F778B" w:rsidRDefault="005F778B">
            <w:pPr>
              <w:spacing w:line="240" w:lineRule="auto"/>
            </w:pPr>
          </w:p>
        </w:tc>
        <w:tc>
          <w:tcPr>
            <w:tcW w:w="222" w:type="dxa"/>
            <w:noWrap/>
            <w:vAlign w:val="bottom"/>
            <w:hideMark/>
          </w:tcPr>
          <w:p w14:paraId="4274F5FC" w14:textId="77777777" w:rsidR="005F778B" w:rsidRDefault="005F778B">
            <w:pPr>
              <w:spacing w:line="240" w:lineRule="auto"/>
              <w:rPr>
                <w:rFonts w:cstheme="minorHAnsi"/>
                <w:kern w:val="0"/>
                <w:sz w:val="20"/>
                <w:szCs w:val="20"/>
                <w:lang w:val="en-US"/>
              </w:rPr>
            </w:pPr>
          </w:p>
        </w:tc>
      </w:tr>
      <w:tr w:rsidR="005F778B" w14:paraId="7748F057" w14:textId="77777777" w:rsidTr="005F778B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DC92F" w14:textId="77777777" w:rsidR="005F778B" w:rsidRDefault="005F778B">
            <w:pPr>
              <w:spacing w:line="240" w:lineRule="auto"/>
            </w:pPr>
          </w:p>
        </w:tc>
        <w:tc>
          <w:tcPr>
            <w:tcW w:w="222" w:type="dxa"/>
            <w:noWrap/>
            <w:vAlign w:val="bottom"/>
            <w:hideMark/>
          </w:tcPr>
          <w:p w14:paraId="44BBE4E5" w14:textId="77777777" w:rsidR="005F778B" w:rsidRDefault="005F778B">
            <w:pPr>
              <w:spacing w:line="240" w:lineRule="auto"/>
              <w:rPr>
                <w:rFonts w:cstheme="minorHAnsi"/>
                <w:kern w:val="0"/>
                <w:sz w:val="20"/>
                <w:szCs w:val="20"/>
                <w:lang w:val="en-US"/>
              </w:rPr>
            </w:pPr>
          </w:p>
        </w:tc>
      </w:tr>
      <w:tr w:rsidR="005F778B" w14:paraId="4FF0ABB0" w14:textId="77777777" w:rsidTr="005F778B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443940ED" w14:textId="77777777" w:rsidR="005F778B" w:rsidRDefault="005F778B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lang w:eastAsia="en-CA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37C9FBC" w14:textId="77777777" w:rsidR="005F778B" w:rsidRDefault="005F778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kern w:val="0"/>
                <w:lang w:eastAsia="en-CA"/>
              </w:rPr>
            </w:pPr>
            <w:r>
              <w:rPr>
                <w:rFonts w:ascii="Calibri" w:hAnsi="Calibri" w:cs="Calibri"/>
                <w:color w:val="000000"/>
                <w:kern w:val="0"/>
                <w:lang w:eastAsia="en-C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F08CEC2" w14:textId="77777777" w:rsidR="005F778B" w:rsidRDefault="005F778B">
            <w:pPr>
              <w:rPr>
                <w:rFonts w:ascii="Calibri" w:hAnsi="Calibri" w:cs="Calibri"/>
                <w:color w:val="000000"/>
                <w:kern w:val="0"/>
                <w:lang w:eastAsia="en-CA"/>
              </w:rPr>
            </w:pPr>
          </w:p>
        </w:tc>
      </w:tr>
      <w:tr w:rsidR="005E73A8" w14:paraId="1CDC82E7" w14:textId="77777777" w:rsidTr="008B4148">
        <w:trPr>
          <w:trHeight w:val="432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91EBC7" w14:textId="77777777" w:rsidR="005E73A8" w:rsidRDefault="005E73A8" w:rsidP="008B4148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</w:rPr>
              <w:t>Service Location: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0EF39B" w14:textId="77777777" w:rsidR="005E73A8" w:rsidRDefault="005E73A8" w:rsidP="008B414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eastAsia="en-CA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AA451A2" w14:textId="77777777" w:rsidR="005E73A8" w:rsidRDefault="005E73A8" w:rsidP="008B4148">
            <w:pP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eastAsia="en-CA"/>
              </w:rPr>
            </w:pPr>
          </w:p>
        </w:tc>
      </w:tr>
      <w:tr w:rsidR="005E73A8" w14:paraId="598D0E11" w14:textId="77777777" w:rsidTr="008B4148">
        <w:trPr>
          <w:trHeight w:val="432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296A398" w14:textId="77777777" w:rsidR="005E73A8" w:rsidRDefault="005E73A8" w:rsidP="008B4148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</w:rPr>
              <w:t>Building: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80EE997" w14:textId="77777777" w:rsidR="005E73A8" w:rsidRDefault="005E73A8" w:rsidP="008B4148">
            <w:pPr>
              <w:spacing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eastAsia="en-CA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242ADB" w14:textId="77777777" w:rsidR="005E73A8" w:rsidRDefault="005E73A8" w:rsidP="008B4148">
            <w:pP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eastAsia="en-CA"/>
              </w:rPr>
            </w:pPr>
          </w:p>
        </w:tc>
      </w:tr>
      <w:tr w:rsidR="005E73A8" w14:paraId="2CE1460F" w14:textId="77777777" w:rsidTr="008B4148">
        <w:trPr>
          <w:trHeight w:val="432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3617B6B" w14:textId="77777777" w:rsidR="005E73A8" w:rsidRDefault="005E73A8" w:rsidP="008B4148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</w:rPr>
              <w:t>Floor: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DC87829" w14:textId="77777777" w:rsidR="005E73A8" w:rsidRDefault="005E73A8" w:rsidP="008B4148">
            <w:pPr>
              <w:spacing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eastAsia="en-CA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EB690E4" w14:textId="77777777" w:rsidR="005E73A8" w:rsidRDefault="005E73A8" w:rsidP="008B4148">
            <w:pP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eastAsia="en-CA"/>
              </w:rPr>
            </w:pPr>
          </w:p>
        </w:tc>
      </w:tr>
      <w:tr w:rsidR="005E73A8" w14:paraId="53B72E6C" w14:textId="77777777" w:rsidTr="008B4148">
        <w:trPr>
          <w:trHeight w:val="432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9496F03" w14:textId="77777777" w:rsidR="005E73A8" w:rsidRDefault="005E73A8" w:rsidP="008B4148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</w:rPr>
              <w:t>Room #: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1349D74" w14:textId="77777777" w:rsidR="005E73A8" w:rsidRDefault="005E73A8" w:rsidP="008B4148">
            <w:pPr>
              <w:spacing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eastAsia="en-CA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A896367" w14:textId="77777777" w:rsidR="005E73A8" w:rsidRDefault="005E73A8" w:rsidP="008B4148">
            <w:pP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eastAsia="en-CA"/>
              </w:rPr>
            </w:pPr>
          </w:p>
        </w:tc>
      </w:tr>
      <w:tr w:rsidR="005E73A8" w14:paraId="638218C2" w14:textId="77777777" w:rsidTr="008B4148">
        <w:trPr>
          <w:trHeight w:val="432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57CD46E" w14:textId="77777777" w:rsidR="005E73A8" w:rsidRDefault="005E73A8" w:rsidP="008B4148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760" w:type="dxa"/>
            <w:shd w:val="clear" w:color="auto" w:fill="FFFFFF"/>
            <w:vAlign w:val="center"/>
            <w:hideMark/>
          </w:tcPr>
          <w:p w14:paraId="10EE48B8" w14:textId="77777777" w:rsidR="005E73A8" w:rsidRDefault="005E73A8" w:rsidP="008B414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eastAsia="en-CA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687CA2" w14:textId="77777777" w:rsidR="005E73A8" w:rsidRDefault="005E73A8" w:rsidP="008B4148">
            <w:pP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eastAsia="en-CA"/>
              </w:rPr>
            </w:pPr>
          </w:p>
        </w:tc>
      </w:tr>
      <w:tr w:rsidR="005E73A8" w14:paraId="61163A0C" w14:textId="77777777" w:rsidTr="008B4148">
        <w:trPr>
          <w:trHeight w:val="432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0FCB660" w14:textId="77777777" w:rsidR="005E73A8" w:rsidRDefault="005E73A8" w:rsidP="008B4148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</w:rPr>
              <w:t>Work Request Details: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ED49EE" w14:textId="77777777" w:rsidR="005E73A8" w:rsidRDefault="005E73A8" w:rsidP="008B4148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eastAsia="en-CA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F3A0D1F" w14:textId="77777777" w:rsidR="005E73A8" w:rsidRDefault="005E73A8" w:rsidP="008B4148">
            <w:pP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eastAsia="en-CA"/>
              </w:rPr>
            </w:pPr>
          </w:p>
        </w:tc>
      </w:tr>
      <w:tr w:rsidR="005E73A8" w14:paraId="00A07186" w14:textId="77777777" w:rsidTr="008B4148">
        <w:trPr>
          <w:trHeight w:val="432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BDCBC2" w14:textId="77777777" w:rsidR="005E73A8" w:rsidRDefault="005E73A8" w:rsidP="008B4148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</w:rPr>
              <w:t>Dates and/or Times to Be Completed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83E8C73" w14:textId="77777777" w:rsidR="005E73A8" w:rsidRDefault="005E73A8" w:rsidP="008B4148">
            <w:pPr>
              <w:spacing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eastAsia="en-CA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29EC961" w14:textId="77777777" w:rsidR="005E73A8" w:rsidRDefault="005E73A8" w:rsidP="008B4148">
            <w:pP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eastAsia="en-CA"/>
              </w:rPr>
            </w:pPr>
          </w:p>
        </w:tc>
      </w:tr>
      <w:tr w:rsidR="005E73A8" w14:paraId="5E8C8FAB" w14:textId="77777777" w:rsidTr="008B4148">
        <w:trPr>
          <w:trHeight w:val="432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62FC8A5" w14:textId="77777777" w:rsidR="005E73A8" w:rsidRDefault="005E73A8" w:rsidP="008B4148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</w:rPr>
              <w:t>Health &amp; Safety Concerns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23126CE" w14:textId="77777777" w:rsidR="005E73A8" w:rsidRDefault="005E73A8" w:rsidP="008B4148">
            <w:pPr>
              <w:spacing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eastAsia="en-CA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2AA690B" w14:textId="77777777" w:rsidR="005E73A8" w:rsidRDefault="005E73A8" w:rsidP="008B4148">
            <w:pP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eastAsia="en-CA"/>
              </w:rPr>
            </w:pPr>
          </w:p>
        </w:tc>
      </w:tr>
      <w:tr w:rsidR="005E73A8" w14:paraId="34091928" w14:textId="77777777" w:rsidTr="00DD31A1">
        <w:trPr>
          <w:trHeight w:val="432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1706BF3" w14:textId="77777777" w:rsidR="005E73A8" w:rsidRDefault="005E73A8" w:rsidP="008B4148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</w:rPr>
              <w:t>Impact on Accessibility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0EA33C0" w14:textId="77777777" w:rsidR="005E73A8" w:rsidRDefault="005E73A8" w:rsidP="008B4148">
            <w:pPr>
              <w:spacing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eastAsia="en-CA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3D02ADD" w14:textId="77777777" w:rsidR="005E73A8" w:rsidRDefault="005E73A8" w:rsidP="008B4148">
            <w:pP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eastAsia="en-CA"/>
              </w:rPr>
            </w:pPr>
          </w:p>
        </w:tc>
      </w:tr>
      <w:tr w:rsidR="00DA767E" w14:paraId="4BAA334A" w14:textId="77777777" w:rsidTr="00DD31A1">
        <w:trPr>
          <w:trHeight w:val="432"/>
        </w:trPr>
        <w:tc>
          <w:tcPr>
            <w:tcW w:w="10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AEFF229" w14:textId="77777777" w:rsidR="00DA767E" w:rsidRDefault="00DA767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9E103" w14:textId="77777777" w:rsidR="00DA767E" w:rsidRDefault="00DA767E">
            <w:pP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eastAsia="en-CA"/>
              </w:rPr>
            </w:pPr>
          </w:p>
        </w:tc>
      </w:tr>
      <w:tr w:rsidR="005F778B" w14:paraId="7AF37863" w14:textId="77777777" w:rsidTr="005F778B">
        <w:trPr>
          <w:trHeight w:val="432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EF75627" w14:textId="77777777" w:rsidR="005F778B" w:rsidRDefault="005F778B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</w:rPr>
              <w:t>Service Type Requisition – Type One From List: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1B1007E" w14:textId="77777777" w:rsidR="005F778B" w:rsidRDefault="005F778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eastAsia="en-CA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E6CB1F3" w14:textId="77777777" w:rsidR="005F778B" w:rsidRDefault="005F778B">
            <w:pP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eastAsia="en-CA"/>
              </w:rPr>
            </w:pPr>
          </w:p>
        </w:tc>
      </w:tr>
      <w:tr w:rsidR="005F778B" w14:paraId="49A91E46" w14:textId="77777777" w:rsidTr="005F778B">
        <w:trPr>
          <w:trHeight w:val="432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95E683F" w14:textId="77777777" w:rsidR="005F778B" w:rsidRDefault="005F778B">
            <w:pPr>
              <w:spacing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eastAsia="en-CA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eastAsia="en-CA"/>
              </w:rPr>
              <w:t>Custodial Services – Request Clean Up, Moving Services or Setup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D22382" w14:textId="77777777" w:rsidR="005F778B" w:rsidRDefault="005F778B">
            <w:pPr>
              <w:spacing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en-CA"/>
              </w:rPr>
            </w:pPr>
          </w:p>
        </w:tc>
      </w:tr>
      <w:tr w:rsidR="005F778B" w14:paraId="375AE135" w14:textId="77777777" w:rsidTr="005F778B">
        <w:trPr>
          <w:trHeight w:val="432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FB3A6B" w14:textId="0CD12BD9" w:rsidR="005F778B" w:rsidRDefault="005F778B">
            <w:pPr>
              <w:spacing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eastAsia="en-CA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eastAsia="en-CA"/>
              </w:rPr>
              <w:t>Maintenance Trades – Carpentry, Electrical, Plumbing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FD16A6" w14:textId="77777777" w:rsidR="005F778B" w:rsidRDefault="005F778B">
            <w:pPr>
              <w:spacing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en-CA"/>
              </w:rPr>
            </w:pPr>
          </w:p>
        </w:tc>
      </w:tr>
      <w:tr w:rsidR="005F778B" w14:paraId="4AF0D554" w14:textId="77777777" w:rsidTr="005F778B">
        <w:trPr>
          <w:trHeight w:val="432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47E6E52" w14:textId="77777777" w:rsidR="005F778B" w:rsidRDefault="005F778B">
            <w:pPr>
              <w:spacing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eastAsia="en-CA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eastAsia="en-CA"/>
              </w:rPr>
              <w:t>Grounds Services – Pest Control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5AFEE0" w14:textId="77777777" w:rsidR="005F778B" w:rsidRDefault="005F778B">
            <w:pPr>
              <w:spacing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en-CA"/>
              </w:rPr>
            </w:pPr>
          </w:p>
        </w:tc>
      </w:tr>
      <w:tr w:rsidR="005F778B" w14:paraId="1F9E154D" w14:textId="77777777" w:rsidTr="005F778B">
        <w:trPr>
          <w:trHeight w:val="432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434DE65" w14:textId="77777777" w:rsidR="005F778B" w:rsidRDefault="005F778B">
            <w:pPr>
              <w:spacing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eastAsia="en-CA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eastAsia="en-CA"/>
              </w:rPr>
              <w:t>Heating &amp; Cooling (HVAC)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448B3A" w14:textId="77777777" w:rsidR="005F778B" w:rsidRDefault="005F778B">
            <w:pPr>
              <w:spacing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en-CA"/>
              </w:rPr>
            </w:pPr>
          </w:p>
        </w:tc>
      </w:tr>
      <w:tr w:rsidR="005F778B" w14:paraId="785C13F8" w14:textId="77777777" w:rsidTr="005F778B">
        <w:trPr>
          <w:trHeight w:val="432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A3EDAA" w14:textId="77777777" w:rsidR="005F778B" w:rsidRDefault="005F778B">
            <w:pPr>
              <w:spacing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eastAsia="en-CA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eastAsia="en-CA"/>
              </w:rPr>
              <w:t>Mail &amp; Distribution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E13932" w14:textId="77777777" w:rsidR="005F778B" w:rsidRDefault="005F778B">
            <w:pPr>
              <w:spacing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en-CA"/>
              </w:rPr>
            </w:pPr>
          </w:p>
        </w:tc>
      </w:tr>
      <w:tr w:rsidR="005F778B" w14:paraId="10B1476D" w14:textId="77777777" w:rsidTr="005F778B">
        <w:trPr>
          <w:trHeight w:val="432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F770501" w14:textId="77777777" w:rsidR="005F778B" w:rsidRDefault="005F778B">
            <w:pPr>
              <w:spacing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eastAsia="en-CA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eastAsia="en-CA"/>
              </w:rPr>
              <w:t>Elevators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07F792" w14:textId="77777777" w:rsidR="005F778B" w:rsidRDefault="005F778B">
            <w:pPr>
              <w:spacing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en-CA"/>
              </w:rPr>
            </w:pPr>
          </w:p>
        </w:tc>
      </w:tr>
      <w:tr w:rsidR="005F778B" w14:paraId="055D135C" w14:textId="77777777" w:rsidTr="005F778B">
        <w:trPr>
          <w:trHeight w:val="432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C0DDA97" w14:textId="77777777" w:rsidR="005F778B" w:rsidRDefault="005F778B">
            <w:pPr>
              <w:spacing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eastAsia="en-CA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eastAsia="en-CA"/>
              </w:rPr>
              <w:t>Other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87C353" w14:textId="77777777" w:rsidR="005F778B" w:rsidRDefault="005F778B">
            <w:pPr>
              <w:spacing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en-CA"/>
              </w:rPr>
            </w:pPr>
          </w:p>
        </w:tc>
      </w:tr>
      <w:tr w:rsidR="005F778B" w14:paraId="73DE4BA8" w14:textId="77777777" w:rsidTr="005F778B">
        <w:trPr>
          <w:trHeight w:val="432"/>
        </w:trPr>
        <w:tc>
          <w:tcPr>
            <w:tcW w:w="10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EBC597B" w14:textId="77777777" w:rsidR="005F778B" w:rsidRDefault="005F778B">
            <w:pPr>
              <w:spacing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eastAsia="en-CA"/>
              </w:rPr>
            </w:pPr>
          </w:p>
        </w:tc>
        <w:tc>
          <w:tcPr>
            <w:tcW w:w="222" w:type="dxa"/>
            <w:vAlign w:val="center"/>
          </w:tcPr>
          <w:p w14:paraId="7AC1B233" w14:textId="77777777" w:rsidR="005F778B" w:rsidRDefault="005F778B">
            <w:pPr>
              <w:spacing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en-CA"/>
              </w:rPr>
            </w:pPr>
          </w:p>
        </w:tc>
      </w:tr>
      <w:tr w:rsidR="005F778B" w14:paraId="2611A464" w14:textId="77777777" w:rsidTr="00DA767E">
        <w:trPr>
          <w:trHeight w:val="300"/>
        </w:trPr>
        <w:tc>
          <w:tcPr>
            <w:tcW w:w="5130" w:type="dxa"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77A1268" w14:textId="77777777" w:rsidR="005F778B" w:rsidRDefault="005F778B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lang w:eastAsia="en-CA"/>
              </w:rPr>
              <w:t> </w:t>
            </w:r>
          </w:p>
        </w:tc>
        <w:tc>
          <w:tcPr>
            <w:tcW w:w="576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20FEA4" w14:textId="77777777" w:rsidR="005F778B" w:rsidRDefault="005F778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kern w:val="0"/>
                <w:lang w:eastAsia="en-CA"/>
              </w:rPr>
            </w:pPr>
            <w:r>
              <w:rPr>
                <w:rFonts w:ascii="Calibri" w:hAnsi="Calibri" w:cs="Calibri"/>
                <w:color w:val="000000"/>
                <w:kern w:val="0"/>
                <w:lang w:eastAsia="en-C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D5B1C5" w14:textId="77777777" w:rsidR="005F778B" w:rsidRDefault="005F778B">
            <w:pPr>
              <w:rPr>
                <w:rFonts w:ascii="Calibri" w:hAnsi="Calibri" w:cs="Calibri"/>
                <w:color w:val="000000"/>
                <w:kern w:val="0"/>
                <w:lang w:eastAsia="en-CA"/>
              </w:rPr>
            </w:pPr>
          </w:p>
        </w:tc>
      </w:tr>
      <w:tr w:rsidR="005F778B" w14:paraId="0CE5E320" w14:textId="77777777" w:rsidTr="005F778B">
        <w:trPr>
          <w:trHeight w:val="101"/>
        </w:trPr>
        <w:tc>
          <w:tcPr>
            <w:tcW w:w="5130" w:type="dxa"/>
            <w:shd w:val="clear" w:color="auto" w:fill="FFFFFF"/>
            <w:noWrap/>
            <w:vAlign w:val="bottom"/>
            <w:hideMark/>
          </w:tcPr>
          <w:p w14:paraId="0DDC514B" w14:textId="5A807339" w:rsidR="005F778B" w:rsidRDefault="005F778B">
            <w:pPr>
              <w:spacing w:line="240" w:lineRule="auto"/>
              <w:rPr>
                <w:rFonts w:ascii="Calibri" w:hAnsi="Calibri" w:cs="Calibri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en-CA"/>
              </w:rPr>
            </w:pPr>
            <w:r w:rsidRPr="00DA767E">
              <w:rPr>
                <w:rFonts w:ascii="Calibri" w:hAnsi="Calibri" w:cs="Calibri"/>
                <w:b/>
                <w:bCs/>
                <w:i/>
                <w:iCs/>
                <w:color w:val="FF0000"/>
                <w:kern w:val="0"/>
                <w:sz w:val="28"/>
                <w:szCs w:val="28"/>
                <w:lang w:eastAsia="en-CA"/>
              </w:rPr>
              <w:t>Please attach any pictures to the email before submitting request!</w:t>
            </w:r>
          </w:p>
        </w:tc>
        <w:tc>
          <w:tcPr>
            <w:tcW w:w="5760" w:type="dxa"/>
            <w:shd w:val="clear" w:color="auto" w:fill="FFFFFF"/>
            <w:vAlign w:val="center"/>
            <w:hideMark/>
          </w:tcPr>
          <w:p w14:paraId="5827703A" w14:textId="77777777" w:rsidR="005F778B" w:rsidRDefault="005F778B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C0953EF" w14:textId="77777777" w:rsidR="005F778B" w:rsidRDefault="005F778B">
            <w:pP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</w:rPr>
            </w:pPr>
          </w:p>
        </w:tc>
        <w:bookmarkEnd w:id="0"/>
      </w:tr>
    </w:tbl>
    <w:p w14:paraId="256D9891" w14:textId="77777777" w:rsidR="00957105" w:rsidRDefault="00957105"/>
    <w:sectPr w:rsidR="00957105" w:rsidSect="005F778B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78B"/>
    <w:rsid w:val="00105D9A"/>
    <w:rsid w:val="001105B6"/>
    <w:rsid w:val="00402297"/>
    <w:rsid w:val="005E73A8"/>
    <w:rsid w:val="005F778B"/>
    <w:rsid w:val="007464D5"/>
    <w:rsid w:val="0088744A"/>
    <w:rsid w:val="00957105"/>
    <w:rsid w:val="00D634BE"/>
    <w:rsid w:val="00DA767E"/>
    <w:rsid w:val="00DD31A1"/>
    <w:rsid w:val="00F52CEE"/>
    <w:rsid w:val="00F7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01806"/>
  <w15:chartTrackingRefBased/>
  <w15:docId w15:val="{5535EE76-F211-4B53-8F30-9E019EBB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78B"/>
    <w:pPr>
      <w:spacing w:after="0" w:line="254" w:lineRule="auto"/>
    </w:pPr>
    <w:rPr>
      <w:rFonts w:eastAsia="Times New Roman" w:cs="Times New Roman"/>
      <w:kern w:val="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4655628D43F4CBF3C7F251FC0D7F1" ma:contentTypeVersion="18" ma:contentTypeDescription="Create a new document." ma:contentTypeScope="" ma:versionID="17eb107167dd57987e1b4fda00ad8508">
  <xsd:schema xmlns:xsd="http://www.w3.org/2001/XMLSchema" xmlns:xs="http://www.w3.org/2001/XMLSchema" xmlns:p="http://schemas.microsoft.com/office/2006/metadata/properties" xmlns:ns2="e3646221-0440-4a61-9e71-23f4ea61af0b" xmlns:ns3="977357a3-3ff3-497f-af88-94e89f644c1c" targetNamespace="http://schemas.microsoft.com/office/2006/metadata/properties" ma:root="true" ma:fieldsID="7ef7279654dd46c8f1d8dfef9501dcd8" ns2:_="" ns3:_="">
    <xsd:import namespace="e3646221-0440-4a61-9e71-23f4ea61af0b"/>
    <xsd:import namespace="977357a3-3ff3-497f-af88-94e89f644c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46221-0440-4a61-9e71-23f4ea61a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357a3-3ff3-497f-af88-94e89f644c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5cb3d9-2cbf-4c11-9cc3-6d217e98fc7f}" ma:internalName="TaxCatchAll" ma:showField="CatchAllData" ma:web="977357a3-3ff3-497f-af88-94e89f644c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7357a3-3ff3-497f-af88-94e89f644c1c" xsi:nil="true"/>
    <lcf76f155ced4ddcb4097134ff3c332f xmlns="e3646221-0440-4a61-9e71-23f4ea61af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1DAC23-1F95-4ED6-9486-3BE831360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46221-0440-4a61-9e71-23f4ea61af0b"/>
    <ds:schemaRef ds:uri="977357a3-3ff3-497f-af88-94e89f644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CDA7E1-4D3C-4968-AC68-19E06597DE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E6F999-36F6-4210-8C63-D0E5B85A4D03}">
  <ds:schemaRefs>
    <ds:schemaRef ds:uri="http://schemas.microsoft.com/office/2006/metadata/properties"/>
    <ds:schemaRef ds:uri="http://schemas.microsoft.com/office/infopath/2007/PartnerControls"/>
    <ds:schemaRef ds:uri="977357a3-3ff3-497f-af88-94e89f644c1c"/>
    <ds:schemaRef ds:uri="e3646221-0440-4a61-9e71-23f4ea61af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Lenarduzzi</dc:creator>
  <cp:keywords/>
  <dc:description/>
  <cp:lastModifiedBy>John Marcarian</cp:lastModifiedBy>
  <cp:revision>2</cp:revision>
  <dcterms:created xsi:type="dcterms:W3CDTF">2023-09-13T18:29:00Z</dcterms:created>
  <dcterms:modified xsi:type="dcterms:W3CDTF">2023-09-13T18:29:00Z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9e403f41-79a8-4044-ba15-d18e95299d9e</vt:lpwstr>
  </property>
  <property fmtid="{D5CDD505-2E9C-101B-9397-08002B2CF9AE}" pid="3" name="ContentTypeId">
    <vt:lpwstr>0x010100D114655628D43F4CBF3C7F251FC0D7F1</vt:lpwstr>
  </property>
  <property fmtid="{D5CDD505-2E9C-101B-9397-08002B2CF9AE}" pid="4" name="MediaServiceImageTags">
    <vt:lpwstr/>
  </property>
</Properties>
</file>