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4A0" w:firstRow="1" w:lastRow="0" w:firstColumn="1" w:lastColumn="0" w:noHBand="0" w:noVBand="1"/>
      </w:tblPr>
      <w:tblGrid>
        <w:gridCol w:w="1548"/>
        <w:gridCol w:w="8632"/>
      </w:tblGrid>
      <w:tr w:rsidR="009748F8" w:rsidRPr="001408F5" w14:paraId="53A3715E" w14:textId="77777777" w:rsidTr="00FF018A">
        <w:trPr>
          <w:trHeight w:val="360"/>
        </w:trPr>
        <w:tc>
          <w:tcPr>
            <w:tcW w:w="1548" w:type="dxa"/>
            <w:vAlign w:val="center"/>
          </w:tcPr>
          <w:p w14:paraId="05721647" w14:textId="77777777" w:rsidR="009748F8" w:rsidRPr="001408F5" w:rsidRDefault="009748F8" w:rsidP="00FF018A">
            <w:pPr>
              <w:rPr>
                <w:rFonts w:ascii="Calibri" w:hAnsi="Calibri"/>
                <w:sz w:val="20"/>
                <w:szCs w:val="20"/>
              </w:rPr>
            </w:pPr>
            <w:r w:rsidRPr="001408F5">
              <w:rPr>
                <w:rFonts w:ascii="Calibri" w:hAnsi="Calibri"/>
                <w:sz w:val="20"/>
                <w:szCs w:val="20"/>
              </w:rPr>
              <w:t>Student Name:</w:t>
            </w:r>
          </w:p>
        </w:tc>
        <w:tc>
          <w:tcPr>
            <w:tcW w:w="8632" w:type="dxa"/>
            <w:tcBorders>
              <w:bottom w:val="single" w:sz="4" w:space="0" w:color="auto"/>
            </w:tcBorders>
            <w:vAlign w:val="center"/>
          </w:tcPr>
          <w:p w14:paraId="04CD50DA" w14:textId="77777777" w:rsidR="009748F8" w:rsidRPr="001408F5" w:rsidRDefault="009748F8" w:rsidP="00FF018A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40410980" w14:textId="77777777" w:rsidR="009748F8" w:rsidRPr="001408F5" w:rsidRDefault="009748F8" w:rsidP="009748F8">
      <w:pPr>
        <w:rPr>
          <w:rFonts w:ascii="Calibri" w:hAnsi="Calibri" w:cs="Arial"/>
          <w:sz w:val="20"/>
          <w:szCs w:val="20"/>
        </w:rPr>
      </w:pPr>
    </w:p>
    <w:p w14:paraId="1A1651FD" w14:textId="77777777" w:rsidR="009748F8" w:rsidRDefault="009748F8" w:rsidP="009748F8">
      <w:pPr>
        <w:rPr>
          <w:rFonts w:ascii="Calibri" w:hAnsi="Calibri"/>
          <w:sz w:val="20"/>
          <w:szCs w:val="20"/>
        </w:rPr>
      </w:pPr>
      <w:r w:rsidRPr="00893EB0">
        <w:rPr>
          <w:rFonts w:ascii="Calibri" w:hAnsi="Calibri"/>
          <w:b/>
          <w:sz w:val="20"/>
          <w:szCs w:val="20"/>
        </w:rPr>
        <w:t>Requirements:</w:t>
      </w:r>
      <w:r w:rsidRPr="00893EB0">
        <w:rPr>
          <w:rFonts w:ascii="Calibri" w:hAnsi="Calibri"/>
          <w:sz w:val="20"/>
          <w:szCs w:val="20"/>
        </w:rPr>
        <w:t xml:space="preserve">  </w:t>
      </w:r>
      <w:r w:rsidR="00177225">
        <w:rPr>
          <w:rFonts w:ascii="Calibri" w:hAnsi="Calibri"/>
          <w:sz w:val="20"/>
          <w:szCs w:val="20"/>
        </w:rPr>
        <w:t>six</w:t>
      </w:r>
      <w:r w:rsidRPr="00893EB0">
        <w:rPr>
          <w:rFonts w:ascii="Calibri" w:hAnsi="Calibri"/>
          <w:sz w:val="20"/>
          <w:szCs w:val="20"/>
        </w:rPr>
        <w:t xml:space="preserve"> courses, including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55"/>
        <w:gridCol w:w="810"/>
        <w:gridCol w:w="2425"/>
      </w:tblGrid>
      <w:tr w:rsidR="009748F8" w14:paraId="7EFB9C99" w14:textId="77777777" w:rsidTr="00FF018A">
        <w:trPr>
          <w:trHeight w:val="360"/>
        </w:trPr>
        <w:tc>
          <w:tcPr>
            <w:tcW w:w="7555" w:type="dxa"/>
            <w:vAlign w:val="center"/>
          </w:tcPr>
          <w:p w14:paraId="65540C42" w14:textId="1D444696" w:rsidR="009748F8" w:rsidRDefault="00DB13BA" w:rsidP="0017722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WGST-1000</w:t>
            </w:r>
          </w:p>
        </w:tc>
        <w:tc>
          <w:tcPr>
            <w:tcW w:w="810" w:type="dxa"/>
            <w:vAlign w:val="center"/>
          </w:tcPr>
          <w:p w14:paraId="64672667" w14:textId="77777777" w:rsidR="009748F8" w:rsidRDefault="009748F8" w:rsidP="00FF018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25" w:type="dxa"/>
            <w:vAlign w:val="center"/>
          </w:tcPr>
          <w:p w14:paraId="643922DE" w14:textId="77777777" w:rsidR="009748F8" w:rsidRDefault="009748F8" w:rsidP="00FF018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93EB0">
              <w:rPr>
                <w:rFonts w:ascii="Calibri" w:hAnsi="Calibri"/>
                <w:b/>
                <w:sz w:val="20"/>
                <w:szCs w:val="20"/>
              </w:rPr>
              <w:t>Term Completed</w:t>
            </w:r>
          </w:p>
        </w:tc>
      </w:tr>
      <w:tr w:rsidR="009748F8" w14:paraId="7A11779A" w14:textId="77777777" w:rsidTr="00FF018A">
        <w:trPr>
          <w:trHeight w:val="360"/>
        </w:trPr>
        <w:tc>
          <w:tcPr>
            <w:tcW w:w="7555" w:type="dxa"/>
            <w:vAlign w:val="center"/>
          </w:tcPr>
          <w:p w14:paraId="15B3A6C0" w14:textId="26BF0D05" w:rsidR="009748F8" w:rsidRPr="00893EB0" w:rsidRDefault="009748F8" w:rsidP="00FF018A">
            <w:pPr>
              <w:numPr>
                <w:ilvl w:val="0"/>
                <w:numId w:val="2"/>
              </w:numPr>
              <w:ind w:left="525"/>
              <w:rPr>
                <w:rFonts w:ascii="Calibri" w:hAnsi="Calibri"/>
                <w:sz w:val="20"/>
                <w:szCs w:val="20"/>
              </w:rPr>
            </w:pPr>
            <w:r w:rsidRPr="00893EB0">
              <w:rPr>
                <w:rFonts w:ascii="Calibri" w:hAnsi="Calibri"/>
                <w:sz w:val="20"/>
                <w:szCs w:val="20"/>
              </w:rPr>
              <w:t>Women in Canadian Society (</w:t>
            </w:r>
            <w:r w:rsidR="00DB13BA">
              <w:rPr>
                <w:rFonts w:ascii="Calibri" w:hAnsi="Calibri"/>
                <w:sz w:val="20"/>
                <w:szCs w:val="20"/>
              </w:rPr>
              <w:t>WGST-1000/</w:t>
            </w:r>
            <w:r w:rsidRPr="00893EB0">
              <w:rPr>
                <w:rFonts w:ascii="Calibri" w:hAnsi="Calibri"/>
                <w:sz w:val="20"/>
                <w:szCs w:val="20"/>
              </w:rPr>
              <w:t>53-100)</w:t>
            </w:r>
          </w:p>
        </w:tc>
        <w:tc>
          <w:tcPr>
            <w:tcW w:w="810" w:type="dxa"/>
            <w:vAlign w:val="center"/>
          </w:tcPr>
          <w:p w14:paraId="2810CF52" w14:textId="77777777" w:rsidR="009748F8" w:rsidRDefault="009748F8" w:rsidP="00FF018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25" w:type="dxa"/>
            <w:tcBorders>
              <w:bottom w:val="single" w:sz="4" w:space="0" w:color="auto"/>
            </w:tcBorders>
            <w:vAlign w:val="center"/>
          </w:tcPr>
          <w:p w14:paraId="27EE3FC7" w14:textId="77777777" w:rsidR="009748F8" w:rsidRPr="00C43816" w:rsidRDefault="009748F8" w:rsidP="00FF018A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9748F8" w14:paraId="5D38AD97" w14:textId="77777777" w:rsidTr="00177225">
        <w:trPr>
          <w:trHeight w:val="360"/>
        </w:trPr>
        <w:tc>
          <w:tcPr>
            <w:tcW w:w="7555" w:type="dxa"/>
            <w:vAlign w:val="center"/>
          </w:tcPr>
          <w:p w14:paraId="0B2645A3" w14:textId="5B258BAB" w:rsidR="009748F8" w:rsidRPr="00893EB0" w:rsidRDefault="00177225" w:rsidP="00FF018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one</w:t>
            </w:r>
            <w:r w:rsidRPr="00D645B0">
              <w:rPr>
                <w:rFonts w:ascii="Calibri" w:hAnsi="Calibri"/>
                <w:b/>
                <w:sz w:val="20"/>
                <w:szCs w:val="20"/>
              </w:rPr>
              <w:t xml:space="preserve"> Women’s and Gender Studies (</w:t>
            </w:r>
            <w:r w:rsidR="00DB13BA">
              <w:rPr>
                <w:rFonts w:ascii="Calibri" w:hAnsi="Calibri"/>
                <w:b/>
                <w:sz w:val="20"/>
                <w:szCs w:val="20"/>
              </w:rPr>
              <w:t>WGST-/</w:t>
            </w:r>
            <w:r w:rsidRPr="00D645B0">
              <w:rPr>
                <w:rFonts w:ascii="Calibri" w:hAnsi="Calibri"/>
                <w:b/>
                <w:sz w:val="20"/>
                <w:szCs w:val="20"/>
              </w:rPr>
              <w:t>53-) course at the 30</w:t>
            </w:r>
            <w:r w:rsidR="00DB13BA">
              <w:rPr>
                <w:rFonts w:ascii="Calibri" w:hAnsi="Calibri"/>
                <w:b/>
                <w:sz w:val="20"/>
                <w:szCs w:val="20"/>
              </w:rPr>
              <w:t>0</w:t>
            </w:r>
            <w:r w:rsidRPr="00D645B0">
              <w:rPr>
                <w:rFonts w:ascii="Calibri" w:hAnsi="Calibri"/>
                <w:b/>
                <w:sz w:val="20"/>
                <w:szCs w:val="20"/>
              </w:rPr>
              <w:t>0- or 4</w:t>
            </w:r>
            <w:r w:rsidR="00DB13BA">
              <w:rPr>
                <w:rFonts w:ascii="Calibri" w:hAnsi="Calibri"/>
                <w:b/>
                <w:sz w:val="20"/>
                <w:szCs w:val="20"/>
              </w:rPr>
              <w:t>0</w:t>
            </w:r>
            <w:r w:rsidRPr="00D645B0">
              <w:rPr>
                <w:rFonts w:ascii="Calibri" w:hAnsi="Calibri"/>
                <w:b/>
                <w:sz w:val="20"/>
                <w:szCs w:val="20"/>
              </w:rPr>
              <w:t>00-level;</w:t>
            </w:r>
          </w:p>
        </w:tc>
        <w:tc>
          <w:tcPr>
            <w:tcW w:w="810" w:type="dxa"/>
            <w:vAlign w:val="center"/>
          </w:tcPr>
          <w:p w14:paraId="564A26E6" w14:textId="77777777" w:rsidR="009748F8" w:rsidRDefault="009748F8" w:rsidP="00FF018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25" w:type="dxa"/>
            <w:tcBorders>
              <w:top w:val="single" w:sz="4" w:space="0" w:color="auto"/>
            </w:tcBorders>
            <w:vAlign w:val="center"/>
          </w:tcPr>
          <w:p w14:paraId="75C33798" w14:textId="77777777" w:rsidR="009748F8" w:rsidRPr="00C43816" w:rsidRDefault="009748F8" w:rsidP="00FF018A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9748F8" w14:paraId="0606EC7F" w14:textId="77777777" w:rsidTr="00177225">
        <w:trPr>
          <w:trHeight w:val="360"/>
        </w:trPr>
        <w:tc>
          <w:tcPr>
            <w:tcW w:w="7555" w:type="dxa"/>
            <w:tcBorders>
              <w:bottom w:val="single" w:sz="4" w:space="0" w:color="auto"/>
            </w:tcBorders>
            <w:vAlign w:val="center"/>
          </w:tcPr>
          <w:p w14:paraId="62685EEF" w14:textId="77777777" w:rsidR="009748F8" w:rsidRPr="00893EB0" w:rsidRDefault="009748F8" w:rsidP="00C4381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14:paraId="590ED1F0" w14:textId="77777777" w:rsidR="009748F8" w:rsidRDefault="009748F8" w:rsidP="00FF018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25" w:type="dxa"/>
            <w:tcBorders>
              <w:bottom w:val="single" w:sz="4" w:space="0" w:color="auto"/>
            </w:tcBorders>
            <w:vAlign w:val="center"/>
          </w:tcPr>
          <w:p w14:paraId="2898B93C" w14:textId="77777777" w:rsidR="009748F8" w:rsidRPr="00C43816" w:rsidRDefault="009748F8" w:rsidP="00FF018A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9748F8" w14:paraId="164F5CC3" w14:textId="77777777" w:rsidTr="00FF018A">
        <w:trPr>
          <w:trHeight w:val="360"/>
        </w:trPr>
        <w:tc>
          <w:tcPr>
            <w:tcW w:w="10790" w:type="dxa"/>
            <w:gridSpan w:val="3"/>
            <w:vAlign w:val="center"/>
          </w:tcPr>
          <w:p w14:paraId="52AB725E" w14:textId="29294364" w:rsidR="009748F8" w:rsidRPr="00893EB0" w:rsidRDefault="00177225" w:rsidP="00177225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four</w:t>
            </w:r>
            <w:r w:rsidR="009748F8" w:rsidRPr="00893EB0">
              <w:rPr>
                <w:rFonts w:ascii="Calibri" w:hAnsi="Calibri"/>
                <w:b/>
                <w:sz w:val="20"/>
                <w:szCs w:val="20"/>
              </w:rPr>
              <w:t xml:space="preserve"> Women’s and Gender Studies (</w:t>
            </w:r>
            <w:r w:rsidR="00DB13BA">
              <w:rPr>
                <w:rFonts w:ascii="Calibri" w:hAnsi="Calibri"/>
                <w:b/>
                <w:sz w:val="20"/>
                <w:szCs w:val="20"/>
              </w:rPr>
              <w:t>WGST-/</w:t>
            </w:r>
            <w:r w:rsidR="009748F8" w:rsidRPr="00893EB0">
              <w:rPr>
                <w:rFonts w:ascii="Calibri" w:hAnsi="Calibri"/>
                <w:b/>
                <w:sz w:val="20"/>
                <w:szCs w:val="20"/>
              </w:rPr>
              <w:t>53-) courses</w:t>
            </w:r>
            <w:r w:rsidR="00C27B10">
              <w:rPr>
                <w:rFonts w:ascii="Calibri" w:hAnsi="Calibri"/>
                <w:b/>
                <w:sz w:val="20"/>
                <w:szCs w:val="20"/>
              </w:rPr>
              <w:t xml:space="preserve">,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no more than one other course may be </w:t>
            </w:r>
            <w:r w:rsidR="00C27B10">
              <w:rPr>
                <w:rFonts w:ascii="Calibri" w:hAnsi="Calibri"/>
                <w:b/>
                <w:sz w:val="20"/>
                <w:szCs w:val="20"/>
              </w:rPr>
              <w:t>at the 10</w:t>
            </w:r>
            <w:r w:rsidR="00DB13BA">
              <w:rPr>
                <w:rFonts w:ascii="Calibri" w:hAnsi="Calibri"/>
                <w:b/>
                <w:sz w:val="20"/>
                <w:szCs w:val="20"/>
              </w:rPr>
              <w:t>0</w:t>
            </w:r>
            <w:r w:rsidR="00C27B10">
              <w:rPr>
                <w:rFonts w:ascii="Calibri" w:hAnsi="Calibri"/>
                <w:b/>
                <w:sz w:val="20"/>
                <w:szCs w:val="20"/>
              </w:rPr>
              <w:t>0-level.</w:t>
            </w:r>
          </w:p>
        </w:tc>
      </w:tr>
      <w:tr w:rsidR="009748F8" w14:paraId="2FB671B8" w14:textId="77777777" w:rsidTr="00FF018A">
        <w:trPr>
          <w:trHeight w:val="360"/>
        </w:trPr>
        <w:tc>
          <w:tcPr>
            <w:tcW w:w="7555" w:type="dxa"/>
            <w:tcBorders>
              <w:bottom w:val="single" w:sz="4" w:space="0" w:color="auto"/>
            </w:tcBorders>
            <w:vAlign w:val="center"/>
          </w:tcPr>
          <w:p w14:paraId="7DA66BCB" w14:textId="77777777" w:rsidR="009748F8" w:rsidRPr="00C43816" w:rsidRDefault="009748F8" w:rsidP="00FF018A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14:paraId="74824B78" w14:textId="77777777" w:rsidR="009748F8" w:rsidRPr="00C43816" w:rsidRDefault="009748F8" w:rsidP="00FF018A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2425" w:type="dxa"/>
            <w:tcBorders>
              <w:bottom w:val="single" w:sz="4" w:space="0" w:color="auto"/>
            </w:tcBorders>
            <w:vAlign w:val="center"/>
          </w:tcPr>
          <w:p w14:paraId="45963D32" w14:textId="77777777" w:rsidR="009748F8" w:rsidRPr="00C43816" w:rsidRDefault="009748F8" w:rsidP="00FF018A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9748F8" w14:paraId="72AF683D" w14:textId="77777777" w:rsidTr="00FF018A">
        <w:trPr>
          <w:trHeight w:val="360"/>
        </w:trPr>
        <w:tc>
          <w:tcPr>
            <w:tcW w:w="7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356F6C" w14:textId="77777777" w:rsidR="009748F8" w:rsidRPr="00C43816" w:rsidRDefault="009748F8" w:rsidP="00FF018A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14:paraId="6E0031F6" w14:textId="77777777" w:rsidR="009748F8" w:rsidRPr="00C43816" w:rsidRDefault="009748F8" w:rsidP="00FF018A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2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899F42" w14:textId="77777777" w:rsidR="009748F8" w:rsidRPr="00C43816" w:rsidRDefault="009748F8" w:rsidP="00FF018A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9748F8" w14:paraId="57897314" w14:textId="77777777" w:rsidTr="00FF018A">
        <w:trPr>
          <w:trHeight w:val="360"/>
        </w:trPr>
        <w:tc>
          <w:tcPr>
            <w:tcW w:w="7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3ECE04" w14:textId="77777777" w:rsidR="009748F8" w:rsidRPr="00C43816" w:rsidRDefault="009748F8" w:rsidP="00FF018A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14:paraId="5A7251FC" w14:textId="77777777" w:rsidR="009748F8" w:rsidRPr="00C43816" w:rsidRDefault="009748F8" w:rsidP="00FF018A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2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C004EA" w14:textId="77777777" w:rsidR="009748F8" w:rsidRPr="00C43816" w:rsidRDefault="009748F8" w:rsidP="00FF018A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C27B10" w14:paraId="7D3382B0" w14:textId="77777777" w:rsidTr="00FF018A">
        <w:trPr>
          <w:trHeight w:val="360"/>
        </w:trPr>
        <w:tc>
          <w:tcPr>
            <w:tcW w:w="7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1099A9" w14:textId="77777777" w:rsidR="00C27B10" w:rsidRPr="00C43816" w:rsidRDefault="00C27B10" w:rsidP="00FF018A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14:paraId="4AE3C89A" w14:textId="77777777" w:rsidR="00C27B10" w:rsidRPr="00C43816" w:rsidRDefault="00C27B10" w:rsidP="00FF018A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2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939E7A" w14:textId="77777777" w:rsidR="00C27B10" w:rsidRPr="00C43816" w:rsidRDefault="00C27B10" w:rsidP="00FF018A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</w:tbl>
    <w:p w14:paraId="3C298802" w14:textId="1354D655" w:rsidR="009748F8" w:rsidRDefault="009748F8" w:rsidP="009748F8">
      <w:pPr>
        <w:rPr>
          <w:rFonts w:ascii="Calibri" w:hAnsi="Calibri"/>
          <w:b/>
          <w:sz w:val="20"/>
          <w:szCs w:val="20"/>
        </w:rPr>
      </w:pPr>
    </w:p>
    <w:sectPr w:rsidR="009748F8" w:rsidSect="00CA3FC4">
      <w:headerReference w:type="default" r:id="rId11"/>
      <w:footerReference w:type="default" r:id="rId12"/>
      <w:headerReference w:type="first" r:id="rId13"/>
      <w:footerReference w:type="first" r:id="rId14"/>
      <w:pgSz w:w="12240" w:h="15840" w:code="1"/>
      <w:pgMar w:top="432" w:right="720" w:bottom="432" w:left="720" w:header="720" w:footer="1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25C5E5" w14:textId="77777777" w:rsidR="00620B7C" w:rsidRDefault="00620B7C">
      <w:r>
        <w:separator/>
      </w:r>
    </w:p>
  </w:endnote>
  <w:endnote w:type="continuationSeparator" w:id="0">
    <w:p w14:paraId="150291C3" w14:textId="77777777" w:rsidR="00620B7C" w:rsidRDefault="00620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87" w:rightFromText="187" w:vertAnchor="text" w:tblpY="1"/>
      <w:tblW w:w="5000" w:type="pct"/>
      <w:tblBorders>
        <w:insideH w:val="single" w:sz="12" w:space="0" w:color="C0504D"/>
      </w:tblBorders>
      <w:tblLook w:val="04A0" w:firstRow="1" w:lastRow="0" w:firstColumn="1" w:lastColumn="0" w:noHBand="0" w:noVBand="1"/>
    </w:tblPr>
    <w:tblGrid>
      <w:gridCol w:w="4860"/>
      <w:gridCol w:w="1080"/>
      <w:gridCol w:w="4860"/>
    </w:tblGrid>
    <w:tr w:rsidR="00A0459D" w:rsidRPr="001408F5" w14:paraId="3661E348" w14:textId="77777777" w:rsidTr="00296E20">
      <w:trPr>
        <w:trHeight w:val="151"/>
      </w:trPr>
      <w:tc>
        <w:tcPr>
          <w:tcW w:w="2250" w:type="pct"/>
        </w:tcPr>
        <w:p w14:paraId="0C9CF35E" w14:textId="77777777" w:rsidR="00A0459D" w:rsidRPr="001408F5" w:rsidRDefault="00A0459D" w:rsidP="00A0459D">
          <w:pPr>
            <w:pStyle w:val="Header"/>
            <w:rPr>
              <w:rFonts w:ascii="Calibri" w:hAnsi="Calibri"/>
              <w:bCs/>
              <w:sz w:val="20"/>
              <w:szCs w:val="20"/>
            </w:rPr>
          </w:pPr>
        </w:p>
      </w:tc>
      <w:tc>
        <w:tcPr>
          <w:tcW w:w="500" w:type="pct"/>
          <w:vMerge w:val="restart"/>
          <w:noWrap/>
          <w:vAlign w:val="center"/>
        </w:tcPr>
        <w:p w14:paraId="7C3116FD" w14:textId="77777777" w:rsidR="00A0459D" w:rsidRPr="001408F5" w:rsidRDefault="00177225" w:rsidP="00A0459D">
          <w:pPr>
            <w:pStyle w:val="NoSpacing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gra</w:t>
          </w:r>
          <w:r w:rsidR="00C27B10">
            <w:rPr>
              <w:sz w:val="20"/>
              <w:szCs w:val="20"/>
            </w:rPr>
            <w:t>y</w:t>
          </w:r>
          <w:r w:rsidR="00A0459D">
            <w:rPr>
              <w:sz w:val="20"/>
              <w:szCs w:val="20"/>
            </w:rPr>
            <w:t xml:space="preserve"> form</w:t>
          </w:r>
        </w:p>
      </w:tc>
      <w:tc>
        <w:tcPr>
          <w:tcW w:w="2250" w:type="pct"/>
        </w:tcPr>
        <w:p w14:paraId="024BF0CF" w14:textId="77777777" w:rsidR="00A0459D" w:rsidRPr="001408F5" w:rsidRDefault="00A0459D" w:rsidP="00A0459D">
          <w:pPr>
            <w:pStyle w:val="Header"/>
            <w:rPr>
              <w:rFonts w:ascii="Calibri" w:hAnsi="Calibri"/>
              <w:bCs/>
              <w:sz w:val="20"/>
              <w:szCs w:val="20"/>
            </w:rPr>
          </w:pPr>
        </w:p>
      </w:tc>
    </w:tr>
    <w:tr w:rsidR="00A0459D" w:rsidRPr="001408F5" w14:paraId="703548CD" w14:textId="77777777" w:rsidTr="00296E20">
      <w:trPr>
        <w:trHeight w:val="150"/>
      </w:trPr>
      <w:tc>
        <w:tcPr>
          <w:tcW w:w="2250" w:type="pct"/>
        </w:tcPr>
        <w:p w14:paraId="64590FD5" w14:textId="77777777" w:rsidR="00A0459D" w:rsidRPr="001408F5" w:rsidRDefault="00A0459D" w:rsidP="00A0459D">
          <w:pPr>
            <w:pStyle w:val="Header"/>
            <w:rPr>
              <w:rFonts w:ascii="Calibri" w:hAnsi="Calibri"/>
              <w:bCs/>
              <w:sz w:val="20"/>
              <w:szCs w:val="20"/>
            </w:rPr>
          </w:pPr>
        </w:p>
      </w:tc>
      <w:tc>
        <w:tcPr>
          <w:tcW w:w="500" w:type="pct"/>
          <w:vMerge/>
        </w:tcPr>
        <w:p w14:paraId="47C14495" w14:textId="77777777" w:rsidR="00A0459D" w:rsidRPr="001408F5" w:rsidRDefault="00A0459D" w:rsidP="00A0459D">
          <w:pPr>
            <w:pStyle w:val="Header"/>
            <w:jc w:val="center"/>
            <w:rPr>
              <w:rFonts w:ascii="Calibri" w:hAnsi="Calibri"/>
              <w:bCs/>
              <w:sz w:val="20"/>
              <w:szCs w:val="20"/>
            </w:rPr>
          </w:pPr>
        </w:p>
      </w:tc>
      <w:tc>
        <w:tcPr>
          <w:tcW w:w="2250" w:type="pct"/>
        </w:tcPr>
        <w:p w14:paraId="5C70D8AD" w14:textId="77777777" w:rsidR="00A0459D" w:rsidRPr="001408F5" w:rsidRDefault="00A0459D" w:rsidP="00A0459D">
          <w:pPr>
            <w:pStyle w:val="Header"/>
            <w:rPr>
              <w:rFonts w:ascii="Calibri" w:hAnsi="Calibri"/>
              <w:bCs/>
              <w:sz w:val="20"/>
              <w:szCs w:val="20"/>
            </w:rPr>
          </w:pPr>
        </w:p>
      </w:tc>
    </w:tr>
  </w:tbl>
  <w:p w14:paraId="4736C626" w14:textId="77777777" w:rsidR="0092066B" w:rsidRPr="001408F5" w:rsidRDefault="0092066B">
    <w:pPr>
      <w:pStyle w:val="Footer"/>
      <w:rPr>
        <w:rFonts w:ascii="Calibri" w:hAnsi="Calibri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87" w:rightFromText="187" w:vertAnchor="text" w:tblpY="1"/>
      <w:tblW w:w="5000" w:type="pct"/>
      <w:tblBorders>
        <w:insideH w:val="single" w:sz="12" w:space="0" w:color="C0504D"/>
      </w:tblBorders>
      <w:tblLook w:val="04A0" w:firstRow="1" w:lastRow="0" w:firstColumn="1" w:lastColumn="0" w:noHBand="0" w:noVBand="1"/>
    </w:tblPr>
    <w:tblGrid>
      <w:gridCol w:w="4860"/>
      <w:gridCol w:w="1080"/>
      <w:gridCol w:w="4860"/>
    </w:tblGrid>
    <w:tr w:rsidR="004A0D02" w:rsidRPr="001408F5" w14:paraId="0C5F4085" w14:textId="77777777" w:rsidTr="001408F5">
      <w:trPr>
        <w:trHeight w:val="151"/>
      </w:trPr>
      <w:tc>
        <w:tcPr>
          <w:tcW w:w="2250" w:type="pct"/>
        </w:tcPr>
        <w:p w14:paraId="39EBE6A7" w14:textId="77777777" w:rsidR="004A0D02" w:rsidRPr="001408F5" w:rsidRDefault="004A0D02" w:rsidP="004A0D02">
          <w:pPr>
            <w:pStyle w:val="Header"/>
            <w:rPr>
              <w:rFonts w:ascii="Calibri" w:hAnsi="Calibri"/>
              <w:bCs/>
              <w:sz w:val="20"/>
              <w:szCs w:val="20"/>
            </w:rPr>
          </w:pPr>
        </w:p>
      </w:tc>
      <w:tc>
        <w:tcPr>
          <w:tcW w:w="500" w:type="pct"/>
          <w:vMerge w:val="restart"/>
          <w:noWrap/>
          <w:vAlign w:val="center"/>
        </w:tcPr>
        <w:p w14:paraId="29FC6119" w14:textId="77777777" w:rsidR="004A0D02" w:rsidRPr="001408F5" w:rsidRDefault="00177225" w:rsidP="004A0D02">
          <w:pPr>
            <w:pStyle w:val="NoSpacing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gray</w:t>
          </w:r>
          <w:r w:rsidR="00A0459D">
            <w:rPr>
              <w:sz w:val="20"/>
              <w:szCs w:val="20"/>
            </w:rPr>
            <w:t xml:space="preserve"> form</w:t>
          </w:r>
        </w:p>
      </w:tc>
      <w:tc>
        <w:tcPr>
          <w:tcW w:w="2250" w:type="pct"/>
        </w:tcPr>
        <w:p w14:paraId="5225BA0C" w14:textId="77777777" w:rsidR="004A0D02" w:rsidRPr="001408F5" w:rsidRDefault="004A0D02" w:rsidP="004A0D02">
          <w:pPr>
            <w:pStyle w:val="Header"/>
            <w:rPr>
              <w:rFonts w:ascii="Calibri" w:hAnsi="Calibri"/>
              <w:bCs/>
              <w:sz w:val="20"/>
              <w:szCs w:val="20"/>
            </w:rPr>
          </w:pPr>
        </w:p>
      </w:tc>
    </w:tr>
    <w:tr w:rsidR="004A0D02" w:rsidRPr="001408F5" w14:paraId="514B174B" w14:textId="77777777" w:rsidTr="001408F5">
      <w:trPr>
        <w:trHeight w:val="150"/>
      </w:trPr>
      <w:tc>
        <w:tcPr>
          <w:tcW w:w="2250" w:type="pct"/>
        </w:tcPr>
        <w:p w14:paraId="3D3ADFD8" w14:textId="77777777" w:rsidR="004A0D02" w:rsidRPr="001408F5" w:rsidRDefault="004A0D02" w:rsidP="004A0D02">
          <w:pPr>
            <w:pStyle w:val="Header"/>
            <w:rPr>
              <w:rFonts w:ascii="Calibri" w:hAnsi="Calibri"/>
              <w:bCs/>
              <w:sz w:val="20"/>
              <w:szCs w:val="20"/>
            </w:rPr>
          </w:pPr>
        </w:p>
      </w:tc>
      <w:tc>
        <w:tcPr>
          <w:tcW w:w="500" w:type="pct"/>
          <w:vMerge/>
        </w:tcPr>
        <w:p w14:paraId="16AA3DC9" w14:textId="77777777" w:rsidR="004A0D02" w:rsidRPr="001408F5" w:rsidRDefault="004A0D02" w:rsidP="004A0D02">
          <w:pPr>
            <w:pStyle w:val="Header"/>
            <w:jc w:val="center"/>
            <w:rPr>
              <w:rFonts w:ascii="Calibri" w:hAnsi="Calibri"/>
              <w:bCs/>
              <w:sz w:val="20"/>
              <w:szCs w:val="20"/>
            </w:rPr>
          </w:pPr>
        </w:p>
      </w:tc>
      <w:tc>
        <w:tcPr>
          <w:tcW w:w="2250" w:type="pct"/>
        </w:tcPr>
        <w:p w14:paraId="1C10F31B" w14:textId="77777777" w:rsidR="004A0D02" w:rsidRPr="001408F5" w:rsidRDefault="004A0D02" w:rsidP="004A0D02">
          <w:pPr>
            <w:pStyle w:val="Header"/>
            <w:rPr>
              <w:rFonts w:ascii="Calibri" w:hAnsi="Calibri"/>
              <w:bCs/>
              <w:sz w:val="20"/>
              <w:szCs w:val="20"/>
            </w:rPr>
          </w:pPr>
        </w:p>
      </w:tc>
    </w:tr>
  </w:tbl>
  <w:p w14:paraId="48C972D6" w14:textId="77777777" w:rsidR="004A0D02" w:rsidRPr="001408F5" w:rsidRDefault="004A0D02" w:rsidP="00CA3FC4">
    <w:pPr>
      <w:pStyle w:val="Footer"/>
      <w:rPr>
        <w:rFonts w:ascii="Calibri" w:hAnsi="Calibr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43117C" w14:textId="77777777" w:rsidR="00620B7C" w:rsidRDefault="00620B7C">
      <w:r>
        <w:separator/>
      </w:r>
    </w:p>
  </w:footnote>
  <w:footnote w:type="continuationSeparator" w:id="0">
    <w:p w14:paraId="32BEB52D" w14:textId="77777777" w:rsidR="00620B7C" w:rsidRDefault="00620B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99ED78" w14:textId="77777777" w:rsidR="00DA1628" w:rsidRPr="001408F5" w:rsidRDefault="00177225" w:rsidP="00DA1628">
    <w:pPr>
      <w:pStyle w:val="Header"/>
      <w:pBdr>
        <w:between w:val="single" w:sz="12" w:space="1" w:color="C0504D"/>
      </w:pBdr>
      <w:spacing w:line="276" w:lineRule="auto"/>
      <w:jc w:val="center"/>
      <w:rPr>
        <w:rFonts w:ascii="Calibri" w:hAnsi="Calibri"/>
        <w:b/>
        <w:sz w:val="28"/>
        <w:szCs w:val="28"/>
      </w:rPr>
    </w:pPr>
    <w:r>
      <w:rPr>
        <w:rFonts w:ascii="Calibri" w:hAnsi="Calibri"/>
        <w:b/>
        <w:sz w:val="28"/>
        <w:szCs w:val="28"/>
      </w:rPr>
      <w:t>Minor</w:t>
    </w:r>
    <w:r w:rsidR="00DA1628" w:rsidRPr="001408F5">
      <w:rPr>
        <w:rFonts w:ascii="Calibri" w:hAnsi="Calibri"/>
        <w:b/>
        <w:sz w:val="28"/>
        <w:szCs w:val="28"/>
      </w:rPr>
      <w:t xml:space="preserve"> in Women’s and Gender Studies (</w:t>
    </w:r>
    <w:r w:rsidR="00C27B10">
      <w:rPr>
        <w:rFonts w:ascii="Calibri" w:hAnsi="Calibri"/>
        <w:b/>
        <w:sz w:val="28"/>
        <w:szCs w:val="28"/>
      </w:rPr>
      <w:t>1</w:t>
    </w:r>
    <w:r w:rsidR="00DA1628" w:rsidRPr="001408F5">
      <w:rPr>
        <w:rFonts w:ascii="Calibri" w:hAnsi="Calibri"/>
        <w:b/>
        <w:sz w:val="28"/>
        <w:szCs w:val="28"/>
      </w:rPr>
      <w:t>0 courses)</w:t>
    </w:r>
  </w:p>
  <w:p w14:paraId="0F37F721" w14:textId="77777777" w:rsidR="00DA1628" w:rsidRPr="001408F5" w:rsidRDefault="00DA1628" w:rsidP="00DA1628">
    <w:pPr>
      <w:pStyle w:val="Header"/>
      <w:pBdr>
        <w:between w:val="single" w:sz="12" w:space="1" w:color="C0504D"/>
      </w:pBdr>
      <w:spacing w:line="276" w:lineRule="auto"/>
      <w:jc w:val="center"/>
      <w:rPr>
        <w:rFonts w:ascii="Calibri" w:hAnsi="Calibri"/>
        <w:b/>
        <w:sz w:val="28"/>
        <w:szCs w:val="28"/>
      </w:rPr>
    </w:pPr>
    <w:r w:rsidRPr="001408F5">
      <w:rPr>
        <w:rFonts w:ascii="Calibri" w:hAnsi="Calibri"/>
        <w:b/>
        <w:sz w:val="28"/>
        <w:szCs w:val="28"/>
      </w:rPr>
      <w:t>201</w:t>
    </w:r>
    <w:r>
      <w:rPr>
        <w:rFonts w:ascii="Calibri" w:hAnsi="Calibri"/>
        <w:b/>
        <w:sz w:val="28"/>
        <w:szCs w:val="28"/>
      </w:rPr>
      <w:t>7</w:t>
    </w:r>
    <w:r w:rsidRPr="001408F5">
      <w:rPr>
        <w:rFonts w:ascii="Calibri" w:hAnsi="Calibri"/>
        <w:b/>
        <w:sz w:val="28"/>
        <w:szCs w:val="28"/>
      </w:rPr>
      <w:t xml:space="preserve"> </w:t>
    </w:r>
    <w:r>
      <w:rPr>
        <w:rFonts w:ascii="Calibri" w:hAnsi="Calibri"/>
        <w:b/>
        <w:sz w:val="28"/>
        <w:szCs w:val="28"/>
      </w:rPr>
      <w:t>Worksheet</w:t>
    </w:r>
  </w:p>
  <w:p w14:paraId="71105AFE" w14:textId="77777777" w:rsidR="00DA1628" w:rsidRPr="00DA1628" w:rsidRDefault="00DA1628" w:rsidP="00DA1628">
    <w:pPr>
      <w:spacing w:after="80"/>
      <w:rPr>
        <w:rFonts w:ascii="Calibri" w:hAnsi="Calibri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822048" w14:textId="77777777" w:rsidR="004A0D02" w:rsidRPr="001408F5" w:rsidRDefault="004930C4" w:rsidP="004A0D02">
    <w:pPr>
      <w:pStyle w:val="Header"/>
      <w:pBdr>
        <w:between w:val="single" w:sz="12" w:space="1" w:color="C0504D"/>
      </w:pBdr>
      <w:spacing w:line="276" w:lineRule="auto"/>
      <w:jc w:val="center"/>
      <w:rPr>
        <w:rFonts w:ascii="Calibri" w:hAnsi="Calibri"/>
        <w:b/>
        <w:sz w:val="28"/>
        <w:szCs w:val="28"/>
      </w:rPr>
    </w:pPr>
    <w:r>
      <w:rPr>
        <w:rFonts w:ascii="Calibri" w:hAnsi="Calibri"/>
        <w:b/>
        <w:sz w:val="28"/>
        <w:szCs w:val="28"/>
      </w:rPr>
      <w:t>Minor</w:t>
    </w:r>
    <w:r w:rsidR="004A0D02" w:rsidRPr="001408F5">
      <w:rPr>
        <w:rFonts w:ascii="Calibri" w:hAnsi="Calibri"/>
        <w:b/>
        <w:sz w:val="28"/>
        <w:szCs w:val="28"/>
      </w:rPr>
      <w:t xml:space="preserve"> in Women’s and Gender Studies (</w:t>
    </w:r>
    <w:r>
      <w:rPr>
        <w:rFonts w:ascii="Calibri" w:hAnsi="Calibri"/>
        <w:b/>
        <w:sz w:val="28"/>
        <w:szCs w:val="28"/>
      </w:rPr>
      <w:t>6</w:t>
    </w:r>
    <w:r w:rsidR="004A0D02" w:rsidRPr="001408F5">
      <w:rPr>
        <w:rFonts w:ascii="Calibri" w:hAnsi="Calibri"/>
        <w:b/>
        <w:sz w:val="28"/>
        <w:szCs w:val="28"/>
      </w:rPr>
      <w:t xml:space="preserve"> courses)</w:t>
    </w:r>
  </w:p>
  <w:p w14:paraId="431D4917" w14:textId="22CA8D9B" w:rsidR="004A0D02" w:rsidRPr="001408F5" w:rsidRDefault="007114BA" w:rsidP="004A0D02">
    <w:pPr>
      <w:pStyle w:val="Header"/>
      <w:pBdr>
        <w:between w:val="single" w:sz="12" w:space="1" w:color="C0504D"/>
      </w:pBdr>
      <w:spacing w:line="276" w:lineRule="auto"/>
      <w:jc w:val="center"/>
      <w:rPr>
        <w:rFonts w:ascii="Calibri" w:hAnsi="Calibri"/>
        <w:b/>
        <w:sz w:val="28"/>
        <w:szCs w:val="28"/>
      </w:rPr>
    </w:pPr>
    <w:r>
      <w:rPr>
        <w:rFonts w:ascii="Calibri" w:hAnsi="Calibri"/>
        <w:b/>
        <w:sz w:val="28"/>
        <w:szCs w:val="28"/>
      </w:rPr>
      <w:t>2021-22</w:t>
    </w:r>
    <w:r w:rsidR="004A0D02" w:rsidRPr="001408F5">
      <w:rPr>
        <w:rFonts w:ascii="Calibri" w:hAnsi="Calibri"/>
        <w:b/>
        <w:sz w:val="28"/>
        <w:szCs w:val="28"/>
      </w:rPr>
      <w:t xml:space="preserve"> </w:t>
    </w:r>
    <w:r w:rsidR="00740F9C">
      <w:rPr>
        <w:rFonts w:ascii="Calibri" w:hAnsi="Calibri"/>
        <w:b/>
        <w:sz w:val="28"/>
        <w:szCs w:val="28"/>
      </w:rPr>
      <w:t>Worksheet</w:t>
    </w:r>
  </w:p>
  <w:p w14:paraId="5589D683" w14:textId="77777777" w:rsidR="004A0D02" w:rsidRPr="001408F5" w:rsidRDefault="004A0D02" w:rsidP="004A0D02">
    <w:pPr>
      <w:rPr>
        <w:rFonts w:ascii="Calibri" w:hAnsi="Calibri"/>
        <w:sz w:val="20"/>
        <w:szCs w:val="20"/>
      </w:rPr>
    </w:pPr>
  </w:p>
  <w:p w14:paraId="23F753A8" w14:textId="77777777" w:rsidR="00740F9C" w:rsidRDefault="00740F9C" w:rsidP="00740F9C">
    <w:pPr>
      <w:spacing w:after="80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>Be ready to graduate on time!  Fill out this worksheet BEFORE you choose your courses.</w:t>
    </w:r>
  </w:p>
  <w:p w14:paraId="6251155E" w14:textId="77777777" w:rsidR="00740F9C" w:rsidRDefault="00740F9C" w:rsidP="00740F9C">
    <w:pPr>
      <w:spacing w:after="80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If you need help, be sure to contact the WGS office at </w:t>
    </w:r>
    <w:r w:rsidRPr="001408F5">
      <w:rPr>
        <w:rFonts w:ascii="Calibri" w:hAnsi="Calibri"/>
        <w:sz w:val="20"/>
        <w:szCs w:val="20"/>
      </w:rPr>
      <w:t xml:space="preserve">519-253-3000 ext. 2315 or email </w:t>
    </w:r>
    <w:hyperlink r:id="rId1" w:history="1">
      <w:r w:rsidRPr="001408F5">
        <w:rPr>
          <w:rStyle w:val="Hyperlink"/>
          <w:rFonts w:ascii="Calibri" w:hAnsi="Calibri"/>
          <w:sz w:val="20"/>
          <w:szCs w:val="20"/>
        </w:rPr>
        <w:t>wgst@uwindsor.ca</w:t>
      </w:r>
    </w:hyperlink>
  </w:p>
  <w:p w14:paraId="5BAD9FF9" w14:textId="3C440204" w:rsidR="00DA1628" w:rsidRPr="001408F5" w:rsidRDefault="006C2FE5" w:rsidP="00740F9C">
    <w:pPr>
      <w:spacing w:after="80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>Please note that your official University record is your “Student Academic Summary” under “My Academics” in UWinsite Student.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4E6927"/>
    <w:multiLevelType w:val="hybridMultilevel"/>
    <w:tmpl w:val="496E63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0A6C14"/>
    <w:multiLevelType w:val="hybridMultilevel"/>
    <w:tmpl w:val="08C027F4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4873"/>
    <w:rsid w:val="000004D8"/>
    <w:rsid w:val="00005545"/>
    <w:rsid w:val="00016E8F"/>
    <w:rsid w:val="0002094B"/>
    <w:rsid w:val="00023313"/>
    <w:rsid w:val="000242D3"/>
    <w:rsid w:val="00033F82"/>
    <w:rsid w:val="00041397"/>
    <w:rsid w:val="00041B1D"/>
    <w:rsid w:val="00042547"/>
    <w:rsid w:val="000443E3"/>
    <w:rsid w:val="00045C13"/>
    <w:rsid w:val="0005041B"/>
    <w:rsid w:val="00070E80"/>
    <w:rsid w:val="000773FC"/>
    <w:rsid w:val="0008154A"/>
    <w:rsid w:val="000870F5"/>
    <w:rsid w:val="00087E9C"/>
    <w:rsid w:val="000942B7"/>
    <w:rsid w:val="00094677"/>
    <w:rsid w:val="000A1F63"/>
    <w:rsid w:val="000B08F8"/>
    <w:rsid w:val="000D7233"/>
    <w:rsid w:val="000E25A3"/>
    <w:rsid w:val="00114EDF"/>
    <w:rsid w:val="00117ACD"/>
    <w:rsid w:val="001408F5"/>
    <w:rsid w:val="001452AC"/>
    <w:rsid w:val="001507BE"/>
    <w:rsid w:val="001521A4"/>
    <w:rsid w:val="00177225"/>
    <w:rsid w:val="00185D6F"/>
    <w:rsid w:val="00186888"/>
    <w:rsid w:val="001A0326"/>
    <w:rsid w:val="001A3E59"/>
    <w:rsid w:val="001C4600"/>
    <w:rsid w:val="001C6181"/>
    <w:rsid w:val="002109A4"/>
    <w:rsid w:val="00214C59"/>
    <w:rsid w:val="00223982"/>
    <w:rsid w:val="00250BBE"/>
    <w:rsid w:val="00265B7A"/>
    <w:rsid w:val="002676BB"/>
    <w:rsid w:val="00277180"/>
    <w:rsid w:val="00281054"/>
    <w:rsid w:val="002810E0"/>
    <w:rsid w:val="002839D8"/>
    <w:rsid w:val="00294873"/>
    <w:rsid w:val="00296E20"/>
    <w:rsid w:val="002A1F0B"/>
    <w:rsid w:val="002A4880"/>
    <w:rsid w:val="002B0BE9"/>
    <w:rsid w:val="002D7B85"/>
    <w:rsid w:val="002E5514"/>
    <w:rsid w:val="002E5ED3"/>
    <w:rsid w:val="002E6A51"/>
    <w:rsid w:val="00301FDD"/>
    <w:rsid w:val="003030EB"/>
    <w:rsid w:val="00307AB1"/>
    <w:rsid w:val="00312FF7"/>
    <w:rsid w:val="00317C7D"/>
    <w:rsid w:val="003342F1"/>
    <w:rsid w:val="00336DD8"/>
    <w:rsid w:val="00367EC7"/>
    <w:rsid w:val="00371DB6"/>
    <w:rsid w:val="00381321"/>
    <w:rsid w:val="003B3129"/>
    <w:rsid w:val="003C00B7"/>
    <w:rsid w:val="003D2E64"/>
    <w:rsid w:val="003D5C75"/>
    <w:rsid w:val="003D5E41"/>
    <w:rsid w:val="003F0FB0"/>
    <w:rsid w:val="003F6A78"/>
    <w:rsid w:val="00401A51"/>
    <w:rsid w:val="00404793"/>
    <w:rsid w:val="004158BD"/>
    <w:rsid w:val="00423090"/>
    <w:rsid w:val="00426DF6"/>
    <w:rsid w:val="00435515"/>
    <w:rsid w:val="00441D73"/>
    <w:rsid w:val="004613D2"/>
    <w:rsid w:val="0046152B"/>
    <w:rsid w:val="004817CA"/>
    <w:rsid w:val="00482584"/>
    <w:rsid w:val="004930C4"/>
    <w:rsid w:val="00493A78"/>
    <w:rsid w:val="004A0D02"/>
    <w:rsid w:val="004B0538"/>
    <w:rsid w:val="004B26D1"/>
    <w:rsid w:val="004B768D"/>
    <w:rsid w:val="004C324B"/>
    <w:rsid w:val="004D706E"/>
    <w:rsid w:val="004F102A"/>
    <w:rsid w:val="005044E7"/>
    <w:rsid w:val="00511840"/>
    <w:rsid w:val="005173B6"/>
    <w:rsid w:val="00534D49"/>
    <w:rsid w:val="00545E9D"/>
    <w:rsid w:val="0055434D"/>
    <w:rsid w:val="005545F2"/>
    <w:rsid w:val="0056655B"/>
    <w:rsid w:val="0056792D"/>
    <w:rsid w:val="005734D6"/>
    <w:rsid w:val="00576871"/>
    <w:rsid w:val="00595760"/>
    <w:rsid w:val="005A2DFC"/>
    <w:rsid w:val="005A4167"/>
    <w:rsid w:val="005B075D"/>
    <w:rsid w:val="005B6D3C"/>
    <w:rsid w:val="005C35E5"/>
    <w:rsid w:val="005D0221"/>
    <w:rsid w:val="005D04E7"/>
    <w:rsid w:val="005D5B2F"/>
    <w:rsid w:val="005F33F6"/>
    <w:rsid w:val="00620B7C"/>
    <w:rsid w:val="006226ED"/>
    <w:rsid w:val="006230D4"/>
    <w:rsid w:val="00624676"/>
    <w:rsid w:val="0062699B"/>
    <w:rsid w:val="006600C0"/>
    <w:rsid w:val="00681D93"/>
    <w:rsid w:val="0068679B"/>
    <w:rsid w:val="006A2592"/>
    <w:rsid w:val="006C2FE5"/>
    <w:rsid w:val="006D102B"/>
    <w:rsid w:val="006D7DE3"/>
    <w:rsid w:val="006E71DE"/>
    <w:rsid w:val="00710072"/>
    <w:rsid w:val="007114BA"/>
    <w:rsid w:val="00723F99"/>
    <w:rsid w:val="00725A9A"/>
    <w:rsid w:val="00740F9C"/>
    <w:rsid w:val="007459E2"/>
    <w:rsid w:val="007905C4"/>
    <w:rsid w:val="007935EE"/>
    <w:rsid w:val="0079676C"/>
    <w:rsid w:val="007978B1"/>
    <w:rsid w:val="007A5938"/>
    <w:rsid w:val="007A7586"/>
    <w:rsid w:val="007C684A"/>
    <w:rsid w:val="007D0E50"/>
    <w:rsid w:val="007F0CC4"/>
    <w:rsid w:val="007F5FCC"/>
    <w:rsid w:val="00811D5E"/>
    <w:rsid w:val="00837501"/>
    <w:rsid w:val="00854667"/>
    <w:rsid w:val="00864DFF"/>
    <w:rsid w:val="00881F10"/>
    <w:rsid w:val="00893EB0"/>
    <w:rsid w:val="008C6A15"/>
    <w:rsid w:val="008D21BE"/>
    <w:rsid w:val="00914B99"/>
    <w:rsid w:val="0092066B"/>
    <w:rsid w:val="00920971"/>
    <w:rsid w:val="00920C87"/>
    <w:rsid w:val="00934CAF"/>
    <w:rsid w:val="00966D6E"/>
    <w:rsid w:val="009748F8"/>
    <w:rsid w:val="009866CD"/>
    <w:rsid w:val="00992DAA"/>
    <w:rsid w:val="009A26C5"/>
    <w:rsid w:val="009A2C75"/>
    <w:rsid w:val="009A67B6"/>
    <w:rsid w:val="009B19EB"/>
    <w:rsid w:val="009C0D7C"/>
    <w:rsid w:val="009E0661"/>
    <w:rsid w:val="009F0880"/>
    <w:rsid w:val="00A030F7"/>
    <w:rsid w:val="00A0459D"/>
    <w:rsid w:val="00A51D45"/>
    <w:rsid w:val="00A74151"/>
    <w:rsid w:val="00A80346"/>
    <w:rsid w:val="00A91E71"/>
    <w:rsid w:val="00A926C1"/>
    <w:rsid w:val="00AA5A64"/>
    <w:rsid w:val="00AB5447"/>
    <w:rsid w:val="00AE3528"/>
    <w:rsid w:val="00B02470"/>
    <w:rsid w:val="00B2130E"/>
    <w:rsid w:val="00B24ED2"/>
    <w:rsid w:val="00B61193"/>
    <w:rsid w:val="00B7537C"/>
    <w:rsid w:val="00B75B59"/>
    <w:rsid w:val="00B776B2"/>
    <w:rsid w:val="00B8030A"/>
    <w:rsid w:val="00B86539"/>
    <w:rsid w:val="00B946FC"/>
    <w:rsid w:val="00B97DB1"/>
    <w:rsid w:val="00BB57BF"/>
    <w:rsid w:val="00BB768D"/>
    <w:rsid w:val="00C14D5D"/>
    <w:rsid w:val="00C16E41"/>
    <w:rsid w:val="00C2507A"/>
    <w:rsid w:val="00C27B10"/>
    <w:rsid w:val="00C43816"/>
    <w:rsid w:val="00C54E4D"/>
    <w:rsid w:val="00C569D2"/>
    <w:rsid w:val="00C61935"/>
    <w:rsid w:val="00C62D44"/>
    <w:rsid w:val="00C92012"/>
    <w:rsid w:val="00CA11E9"/>
    <w:rsid w:val="00CA2F2B"/>
    <w:rsid w:val="00CA3FC4"/>
    <w:rsid w:val="00CD298D"/>
    <w:rsid w:val="00CE5AC1"/>
    <w:rsid w:val="00D02949"/>
    <w:rsid w:val="00D02B74"/>
    <w:rsid w:val="00D02EA0"/>
    <w:rsid w:val="00D03A5C"/>
    <w:rsid w:val="00D06DFB"/>
    <w:rsid w:val="00D10955"/>
    <w:rsid w:val="00D33AB9"/>
    <w:rsid w:val="00D43772"/>
    <w:rsid w:val="00D541D8"/>
    <w:rsid w:val="00D57B32"/>
    <w:rsid w:val="00D649F5"/>
    <w:rsid w:val="00D656E2"/>
    <w:rsid w:val="00D771EC"/>
    <w:rsid w:val="00D81B83"/>
    <w:rsid w:val="00D83333"/>
    <w:rsid w:val="00D90DEC"/>
    <w:rsid w:val="00DA1628"/>
    <w:rsid w:val="00DA3EA6"/>
    <w:rsid w:val="00DB13BA"/>
    <w:rsid w:val="00DB47DD"/>
    <w:rsid w:val="00DB632F"/>
    <w:rsid w:val="00DC62CF"/>
    <w:rsid w:val="00DE766A"/>
    <w:rsid w:val="00E0359C"/>
    <w:rsid w:val="00E07E08"/>
    <w:rsid w:val="00E36847"/>
    <w:rsid w:val="00E47DCD"/>
    <w:rsid w:val="00E65EDA"/>
    <w:rsid w:val="00E716CE"/>
    <w:rsid w:val="00E825B9"/>
    <w:rsid w:val="00E86D44"/>
    <w:rsid w:val="00EA1442"/>
    <w:rsid w:val="00EA6B52"/>
    <w:rsid w:val="00EB0CD7"/>
    <w:rsid w:val="00EB20AC"/>
    <w:rsid w:val="00EB702C"/>
    <w:rsid w:val="00EF368A"/>
    <w:rsid w:val="00F00637"/>
    <w:rsid w:val="00F02960"/>
    <w:rsid w:val="00F036D3"/>
    <w:rsid w:val="00F0526D"/>
    <w:rsid w:val="00F07AAB"/>
    <w:rsid w:val="00F15C72"/>
    <w:rsid w:val="00F161EB"/>
    <w:rsid w:val="00F26A0E"/>
    <w:rsid w:val="00F44E5C"/>
    <w:rsid w:val="00F759FA"/>
    <w:rsid w:val="00F8286C"/>
    <w:rsid w:val="00FB3706"/>
    <w:rsid w:val="00FB3E77"/>
    <w:rsid w:val="00FB4CE9"/>
    <w:rsid w:val="00FC228E"/>
    <w:rsid w:val="00FC2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467E1CF"/>
  <w15:chartTrackingRefBased/>
  <w15:docId w15:val="{5589FEE3-784B-4DD1-A9C0-721013711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04793"/>
    <w:rPr>
      <w:color w:val="0000FF"/>
      <w:u w:val="single"/>
    </w:rPr>
  </w:style>
  <w:style w:type="table" w:styleId="TableGrid">
    <w:name w:val="Table Grid"/>
    <w:basedOn w:val="TableNormal"/>
    <w:rsid w:val="00E07E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F759F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759F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759FA"/>
  </w:style>
  <w:style w:type="paragraph" w:styleId="BalloonText">
    <w:name w:val="Balloon Text"/>
    <w:basedOn w:val="Normal"/>
    <w:semiHidden/>
    <w:rsid w:val="00EB0CD7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966D6E"/>
    <w:rPr>
      <w:rFonts w:ascii="Calibri" w:hAnsi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uiPriority w:val="1"/>
    <w:rsid w:val="00966D6E"/>
    <w:rPr>
      <w:rFonts w:ascii="Calibri" w:hAnsi="Calibri"/>
      <w:sz w:val="22"/>
      <w:szCs w:val="22"/>
      <w:lang w:val="en-US" w:eastAsia="en-US" w:bidi="ar-SA"/>
    </w:rPr>
  </w:style>
  <w:style w:type="character" w:customStyle="1" w:styleId="HeaderChar">
    <w:name w:val="Header Char"/>
    <w:link w:val="Header"/>
    <w:uiPriority w:val="99"/>
    <w:rsid w:val="00966D6E"/>
    <w:rPr>
      <w:sz w:val="24"/>
      <w:szCs w:val="24"/>
      <w:lang w:val="en-CA" w:eastAsia="en-CA"/>
    </w:rPr>
  </w:style>
  <w:style w:type="character" w:customStyle="1" w:styleId="apple-converted-space">
    <w:name w:val="apple-converted-space"/>
    <w:rsid w:val="00CE5AC1"/>
  </w:style>
  <w:style w:type="paragraph" w:styleId="ListParagraph">
    <w:name w:val="List Paragraph"/>
    <w:basedOn w:val="Normal"/>
    <w:uiPriority w:val="34"/>
    <w:qFormat/>
    <w:rsid w:val="00CA3F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4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27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709400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000000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3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9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659292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000000"/>
                <w:bottom w:val="none" w:sz="0" w:space="0" w:color="auto"/>
                <w:right w:val="none" w:sz="0" w:space="0" w:color="auto"/>
              </w:divBdr>
              <w:divsChild>
                <w:div w:id="44508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98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2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08785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000000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8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2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975451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000000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99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wgst@uwindsor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5292B8DF6783488D408941F2EE3C40" ma:contentTypeVersion="12" ma:contentTypeDescription="Create a new document." ma:contentTypeScope="" ma:versionID="44472f6d4dfbe84d9b8fd0de9c00f268">
  <xsd:schema xmlns:xsd="http://www.w3.org/2001/XMLSchema" xmlns:xs="http://www.w3.org/2001/XMLSchema" xmlns:p="http://schemas.microsoft.com/office/2006/metadata/properties" xmlns:ns2="6b77f69b-1b39-472f-80a9-f6cd4d81a792" xmlns:ns3="c2bf4c28-923a-4484-8fae-45f295c3dedc" targetNamespace="http://schemas.microsoft.com/office/2006/metadata/properties" ma:root="true" ma:fieldsID="34c8d1f71c70686494aadc920b39267f" ns2:_="" ns3:_="">
    <xsd:import namespace="6b77f69b-1b39-472f-80a9-f6cd4d81a792"/>
    <xsd:import namespace="c2bf4c28-923a-4484-8fae-45f295c3de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77f69b-1b39-472f-80a9-f6cd4d81a7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bf4c28-923a-4484-8fae-45f295c3ded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CoverPageProperties xmlns="http://schemas.microsoft.com/office/2006/coverPageProps">
  <PublishDate>2009 Academic Calendar Requirements</PublishDate>
  <Abstract/>
  <CompanyAddress/>
  <CompanyPhone/>
  <CompanyFax/>
  <CompanyEmail/>
</CoverPage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C4A818F-4AD7-469A-B141-CD7E415E09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77f69b-1b39-472f-80a9-f6cd4d81a792"/>
    <ds:schemaRef ds:uri="c2bf4c28-923a-4484-8fae-45f295c3de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FD7C98A-E391-41CC-B12F-E4ECE7B6C9DA}">
  <ds:schemaRefs>
    <ds:schemaRef ds:uri="http://schemas.microsoft.com/office/2006/coverPageProps"/>
  </ds:schemaRefs>
</ds:datastoreItem>
</file>

<file path=customXml/itemProps3.xml><?xml version="1.0" encoding="utf-8"?>
<ds:datastoreItem xmlns:ds="http://schemas.openxmlformats.org/officeDocument/2006/customXml" ds:itemID="{BBE9BF1C-1231-4108-8BAF-958BE6F3381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B9A3448-6EC1-4DC2-A747-2EB8F50240F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Four-Year Combined Honours B.A. in Women’s Studies</vt:lpstr>
    </vt:vector>
  </TitlesOfParts>
  <Company>University of Windsor</Company>
  <LinksUpToDate>false</LinksUpToDate>
  <CharactersWithSpaces>341</CharactersWithSpaces>
  <SharedDoc>false</SharedDoc>
  <HLinks>
    <vt:vector size="6" baseType="variant">
      <vt:variant>
        <vt:i4>6094944</vt:i4>
      </vt:variant>
      <vt:variant>
        <vt:i4>0</vt:i4>
      </vt:variant>
      <vt:variant>
        <vt:i4>0</vt:i4>
      </vt:variant>
      <vt:variant>
        <vt:i4>5</vt:i4>
      </vt:variant>
      <vt:variant>
        <vt:lpwstr>mailto:wgst@uwindsor.ca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Four-Year Combined Honours B.A. in Women’s Studies</dc:title>
  <dc:subject/>
  <dc:creator>Goldie Mitchell</dc:creator>
  <cp:keywords/>
  <dc:description/>
  <cp:lastModifiedBy>Danielle Reaume</cp:lastModifiedBy>
  <cp:revision>20</cp:revision>
  <cp:lastPrinted>2011-04-14T20:15:00Z</cp:lastPrinted>
  <dcterms:created xsi:type="dcterms:W3CDTF">2017-03-31T13:52:00Z</dcterms:created>
  <dcterms:modified xsi:type="dcterms:W3CDTF">2021-07-09T18:48:00Z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0x0101006E5292B8DF6783488D408941F2EE3C40</vt:lpwstr>
  </property>
</Properties>
</file>